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8018" w14:textId="77777777" w:rsidR="00A92E70" w:rsidRDefault="00974C40" w:rsidP="00093DC4">
      <w:pPr>
        <w:jc w:val="center"/>
      </w:pPr>
      <w:r>
        <w:t>_________</w:t>
      </w:r>
      <w:r w:rsidR="00A92E70">
        <w:t>_________________________________________________________</w:t>
      </w:r>
    </w:p>
    <w:p w14:paraId="4931E0E0" w14:textId="77777777" w:rsidR="00A92E70" w:rsidRDefault="00D20CE8" w:rsidP="00A92E70">
      <w:pPr>
        <w:jc w:val="center"/>
      </w:pPr>
      <w:r>
        <w:t>(</w:t>
      </w:r>
      <w:r w:rsidR="00974C40">
        <w:t xml:space="preserve">fiziskas personas </w:t>
      </w:r>
      <w:r>
        <w:t>vārds, uzvārds, personas kods)</w:t>
      </w:r>
    </w:p>
    <w:p w14:paraId="198CC825" w14:textId="77777777" w:rsidR="00A92E70" w:rsidRDefault="00A92E70" w:rsidP="00A92E70">
      <w:pPr>
        <w:jc w:val="center"/>
      </w:pPr>
      <w:r>
        <w:t>__________________________________________________________________</w:t>
      </w:r>
    </w:p>
    <w:p w14:paraId="48E6F3F4" w14:textId="77777777" w:rsidR="00A92E70" w:rsidRDefault="00D20CE8" w:rsidP="00D20CE8">
      <w:pPr>
        <w:jc w:val="center"/>
      </w:pPr>
      <w:r>
        <w:t>(</w:t>
      </w:r>
      <w:r w:rsidR="00974C40">
        <w:t xml:space="preserve">deklarētās vai faktiskās </w:t>
      </w:r>
      <w:r>
        <w:t>dzīvesvietas adrese)</w:t>
      </w:r>
    </w:p>
    <w:p w14:paraId="5F29C08A" w14:textId="77777777" w:rsidR="00A92E70" w:rsidRDefault="00A92E70" w:rsidP="00A92E70">
      <w:pPr>
        <w:jc w:val="center"/>
      </w:pPr>
      <w:r>
        <w:t>__</w:t>
      </w:r>
      <w:r w:rsidR="00974C40">
        <w:t>________________________________</w:t>
      </w:r>
      <w:r>
        <w:t>________________________________</w:t>
      </w:r>
    </w:p>
    <w:p w14:paraId="5FCC535C" w14:textId="77777777" w:rsidR="00A92E70" w:rsidRDefault="00093DC4" w:rsidP="00A92E70">
      <w:pPr>
        <w:jc w:val="center"/>
      </w:pPr>
      <w:r>
        <w:t>(</w:t>
      </w:r>
      <w:r w:rsidR="00974C40">
        <w:t xml:space="preserve">kontakttālrunis, </w:t>
      </w:r>
      <w:r w:rsidR="00A92E70">
        <w:t>elektroni</w:t>
      </w:r>
      <w:r w:rsidR="00D20CE8">
        <w:t>skā pasta adrese)</w:t>
      </w:r>
    </w:p>
    <w:p w14:paraId="3CA6D979" w14:textId="77777777" w:rsidR="00836EFE" w:rsidRDefault="00836EFE" w:rsidP="00A92E70">
      <w:pPr>
        <w:rPr>
          <w:sz w:val="36"/>
          <w:szCs w:val="36"/>
        </w:rPr>
      </w:pPr>
    </w:p>
    <w:p w14:paraId="67F1C3C2" w14:textId="77777777" w:rsidR="00A92E70" w:rsidRDefault="00836EFE" w:rsidP="00A92E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IESNIEGUMS</w:t>
      </w:r>
    </w:p>
    <w:p w14:paraId="40EFCA49" w14:textId="77777777" w:rsidR="00974C40" w:rsidRDefault="00F95C10" w:rsidP="00974C40">
      <w:pPr>
        <w:jc w:val="center"/>
        <w:rPr>
          <w:b/>
        </w:rPr>
      </w:pPr>
      <w:r>
        <w:rPr>
          <w:b/>
        </w:rPr>
        <w:t>izziņas saņemšanai no F</w:t>
      </w:r>
      <w:r w:rsidR="00974C40" w:rsidRPr="00974C40">
        <w:rPr>
          <w:b/>
        </w:rPr>
        <w:t>izisko personu reģistra</w:t>
      </w:r>
    </w:p>
    <w:p w14:paraId="4A302012" w14:textId="77777777" w:rsidR="00F95C10" w:rsidRPr="00974C40" w:rsidRDefault="00F95C10" w:rsidP="00974C40">
      <w:pPr>
        <w:jc w:val="center"/>
        <w:rPr>
          <w:b/>
        </w:rPr>
      </w:pPr>
    </w:p>
    <w:p w14:paraId="334B2C4E" w14:textId="77777777" w:rsidR="00A92E70" w:rsidRDefault="00836EFE" w:rsidP="00836EFE">
      <w:pPr>
        <w:jc w:val="center"/>
        <w:rPr>
          <w:b/>
        </w:rPr>
      </w:pPr>
      <w:r>
        <w:rPr>
          <w:b/>
        </w:rPr>
        <w:t>Preiļos</w:t>
      </w:r>
    </w:p>
    <w:p w14:paraId="65EF770A" w14:textId="77777777" w:rsidR="00836EFE" w:rsidRDefault="00836EFE" w:rsidP="00836EFE">
      <w:pPr>
        <w:rPr>
          <w:b/>
        </w:rPr>
      </w:pPr>
      <w:r>
        <w:rPr>
          <w:b/>
        </w:rPr>
        <w:t>_______________________</w:t>
      </w:r>
    </w:p>
    <w:p w14:paraId="2EB69825" w14:textId="77777777" w:rsidR="002B6541" w:rsidRDefault="002B6541" w:rsidP="00836EFE">
      <w:pPr>
        <w:rPr>
          <w:b/>
        </w:rPr>
      </w:pPr>
    </w:p>
    <w:p w14:paraId="2DF7914B" w14:textId="77777777" w:rsidR="00836EFE" w:rsidRDefault="00836EFE" w:rsidP="00836EFE">
      <w:r w:rsidRPr="00836EFE">
        <w:t xml:space="preserve">        /datums/</w:t>
      </w:r>
      <w:r w:rsidR="0014503A">
        <w:tab/>
      </w:r>
      <w:r w:rsidR="0014503A">
        <w:tab/>
      </w:r>
    </w:p>
    <w:p w14:paraId="0D8DB986" w14:textId="77777777" w:rsidR="00836EFE" w:rsidRPr="00836EFE" w:rsidRDefault="00974C40" w:rsidP="00974C40">
      <w:pPr>
        <w:ind w:left="4320"/>
      </w:pPr>
      <w:r>
        <w:rPr>
          <w:b/>
        </w:rPr>
        <w:t>PREIĻU NOVADA PAŠVALDĪBAI</w:t>
      </w:r>
      <w:r w:rsidR="00836EFE">
        <w:tab/>
      </w:r>
      <w:r w:rsidR="00836EFE">
        <w:tab/>
      </w:r>
      <w:r w:rsidR="00836EFE">
        <w:tab/>
      </w:r>
      <w:r w:rsidR="00836EFE">
        <w:tab/>
      </w:r>
      <w:r w:rsidR="00836EFE">
        <w:tab/>
      </w:r>
      <w:r w:rsidR="00836EFE">
        <w:tab/>
      </w:r>
      <w:r w:rsidR="00836EFE">
        <w:tab/>
      </w:r>
    </w:p>
    <w:p w14:paraId="111303E7" w14:textId="77777777" w:rsidR="00A92E70" w:rsidRPr="00AC00E1" w:rsidRDefault="00A92E70" w:rsidP="00836EFE">
      <w:r w:rsidRPr="00AC00E1">
        <w:t xml:space="preserve">Lūdzu </w:t>
      </w:r>
      <w:r w:rsidR="00974C40">
        <w:t xml:space="preserve">izsniegt </w:t>
      </w:r>
    </w:p>
    <w:p w14:paraId="21896D91" w14:textId="77777777" w:rsidR="00BB0BFF" w:rsidRDefault="00974C40" w:rsidP="00836EFE">
      <w:pPr>
        <w:pStyle w:val="ListParagraph"/>
        <w:numPr>
          <w:ilvl w:val="0"/>
          <w:numId w:val="1"/>
        </w:numPr>
      </w:pPr>
      <w:r>
        <w:t xml:space="preserve">izziņu </w:t>
      </w:r>
      <w:r w:rsidR="00EF15E3">
        <w:t xml:space="preserve">par </w:t>
      </w:r>
      <w:r w:rsidR="00B76241">
        <w:t>deklarēto dzīvesvietu</w:t>
      </w:r>
    </w:p>
    <w:p w14:paraId="303D1371" w14:textId="77777777" w:rsidR="001129D7" w:rsidRDefault="00B76241" w:rsidP="00BB0BFF">
      <w:pPr>
        <w:pStyle w:val="ListParagraph"/>
      </w:pPr>
      <w:r>
        <w:t xml:space="preserve"> </w:t>
      </w:r>
    </w:p>
    <w:p w14:paraId="321F9FA2" w14:textId="77777777" w:rsidR="00563E67" w:rsidRDefault="00563E67" w:rsidP="00836EFE">
      <w:pPr>
        <w:pStyle w:val="ListParagraph"/>
        <w:numPr>
          <w:ilvl w:val="0"/>
          <w:numId w:val="1"/>
        </w:numPr>
      </w:pPr>
      <w:r>
        <w:t>izziņu par mirušas personas pēdējo deklarēto dzīvesvietu</w:t>
      </w:r>
    </w:p>
    <w:p w14:paraId="023BCB91" w14:textId="77777777" w:rsidR="00BB0BFF" w:rsidRDefault="00BB0BFF" w:rsidP="00BB0BFF"/>
    <w:p w14:paraId="4AFD389D" w14:textId="77777777" w:rsidR="00563E67" w:rsidRPr="00AC00E1" w:rsidRDefault="00563E67" w:rsidP="00563E67">
      <w:pPr>
        <w:pStyle w:val="ListParagraph"/>
      </w:pPr>
      <w:r>
        <w:t>_______________________________________________________________( vārds, uzvārds, personas kods)</w:t>
      </w:r>
    </w:p>
    <w:p w14:paraId="6F71CF0D" w14:textId="77777777" w:rsidR="00563E67" w:rsidRDefault="00563E67" w:rsidP="00563E67">
      <w:pPr>
        <w:pStyle w:val="ListParagraph"/>
      </w:pPr>
      <w:r>
        <w:t>_______________________________________________________________</w:t>
      </w:r>
    </w:p>
    <w:p w14:paraId="7C212BC4" w14:textId="77777777" w:rsidR="00563E67" w:rsidRDefault="00563E67" w:rsidP="00563E67">
      <w:pPr>
        <w:pStyle w:val="ListParagraph"/>
      </w:pPr>
      <w:r>
        <w:t>(pamatojums izziņas saņemšanai, izmantošanas mērķis)</w:t>
      </w:r>
    </w:p>
    <w:p w14:paraId="1F98FCC2" w14:textId="77777777" w:rsidR="00FB5E82" w:rsidRPr="00AC00E1" w:rsidRDefault="001129D7" w:rsidP="00A92E70">
      <w:r>
        <w:t xml:space="preserve">      </w:t>
      </w:r>
    </w:p>
    <w:p w14:paraId="4B25705F" w14:textId="77777777" w:rsidR="00D76316" w:rsidRPr="00AC00E1" w:rsidRDefault="00D20CE8">
      <w:r w:rsidRPr="00AC00E1">
        <w:t>Izziņa nepieciešama iesniegšanai:</w:t>
      </w:r>
    </w:p>
    <w:p w14:paraId="7654DACE" w14:textId="77777777" w:rsidR="005C35AD" w:rsidRPr="00AC00E1" w:rsidRDefault="005C35AD"/>
    <w:p w14:paraId="305AF910" w14:textId="77777777" w:rsidR="005C35AD" w:rsidRPr="00AC00E1" w:rsidRDefault="005C35AD">
      <w:r w:rsidRPr="00AC00E1">
        <w:t>_____________________________________________________________________</w:t>
      </w:r>
    </w:p>
    <w:p w14:paraId="2D11A7C4" w14:textId="77777777" w:rsidR="005C35AD" w:rsidRPr="00AC00E1" w:rsidRDefault="00563E67">
      <w:r>
        <w:tab/>
      </w:r>
    </w:p>
    <w:p w14:paraId="195DD296" w14:textId="77777777" w:rsidR="00AC00E1" w:rsidRDefault="00AC00E1" w:rsidP="00AC00E1">
      <w:pPr>
        <w:ind w:firstLine="720"/>
      </w:pPr>
    </w:p>
    <w:p w14:paraId="3F6489CD" w14:textId="77777777" w:rsidR="00AC00E1" w:rsidRPr="00AC00E1" w:rsidRDefault="00AC00E1" w:rsidP="00AC00E1">
      <w:pPr>
        <w:ind w:firstLine="720"/>
      </w:pPr>
    </w:p>
    <w:p w14:paraId="0F0757FD" w14:textId="77777777" w:rsidR="005C35AD" w:rsidRPr="00AC00E1" w:rsidRDefault="005C35AD" w:rsidP="00AC00E1">
      <w:pPr>
        <w:ind w:left="4320" w:firstLine="720"/>
      </w:pPr>
      <w:r w:rsidRPr="00AC00E1">
        <w:t>__________________</w:t>
      </w:r>
      <w:r w:rsidR="0060585F" w:rsidRPr="00AC00E1">
        <w:t>___</w:t>
      </w:r>
      <w:r w:rsidRPr="00AC00E1">
        <w:t xml:space="preserve">     </w:t>
      </w:r>
      <w:r w:rsidR="00AC00E1" w:rsidRPr="00AC00E1">
        <w:t xml:space="preserve"> </w:t>
      </w:r>
    </w:p>
    <w:p w14:paraId="27C74892" w14:textId="77777777" w:rsidR="00AC00E1" w:rsidRPr="00AC00E1" w:rsidRDefault="005C35AD">
      <w:r w:rsidRPr="00AC00E1">
        <w:t xml:space="preserve">   </w:t>
      </w:r>
      <w:r w:rsidR="0060585F" w:rsidRPr="00AC00E1">
        <w:t xml:space="preserve">           </w:t>
      </w:r>
      <w:r w:rsidR="00AC00E1" w:rsidRPr="00AC00E1">
        <w:tab/>
      </w:r>
      <w:r w:rsidR="00AC00E1" w:rsidRPr="00AC00E1">
        <w:tab/>
      </w:r>
      <w:r w:rsidR="00AC00E1" w:rsidRPr="00AC00E1">
        <w:tab/>
      </w:r>
      <w:r w:rsidR="00AC00E1" w:rsidRPr="00AC00E1">
        <w:tab/>
      </w:r>
      <w:r w:rsidR="00AC00E1" w:rsidRPr="00AC00E1">
        <w:tab/>
      </w:r>
      <w:r w:rsidR="00AC00E1" w:rsidRPr="00AC00E1">
        <w:tab/>
      </w:r>
      <w:r w:rsidR="00AC00E1" w:rsidRPr="00AC00E1">
        <w:tab/>
      </w:r>
      <w:r w:rsidR="0060585F" w:rsidRPr="00AC00E1">
        <w:t xml:space="preserve"> </w:t>
      </w:r>
      <w:r w:rsidRPr="00AC00E1">
        <w:t xml:space="preserve"> /paraksts/</w:t>
      </w:r>
      <w:r w:rsidR="0060585F" w:rsidRPr="00AC00E1">
        <w:tab/>
      </w:r>
    </w:p>
    <w:p w14:paraId="2337E3B4" w14:textId="77777777" w:rsidR="00AC00E1" w:rsidRDefault="00AC00E1"/>
    <w:p w14:paraId="322741FD" w14:textId="77777777" w:rsidR="00AC00E1" w:rsidRDefault="00AC00E1"/>
    <w:p w14:paraId="271B5955" w14:textId="77777777" w:rsidR="00AC00E1" w:rsidRDefault="00AC00E1"/>
    <w:p w14:paraId="5F3EE439" w14:textId="77777777" w:rsidR="0060585F" w:rsidRPr="0060585F" w:rsidRDefault="0060585F" w:rsidP="00563E67">
      <w:pPr>
        <w:rPr>
          <w:sz w:val="16"/>
          <w:szCs w:val="16"/>
        </w:rPr>
      </w:pPr>
      <w:r>
        <w:rPr>
          <w:sz w:val="16"/>
          <w:szCs w:val="16"/>
        </w:rPr>
        <w:t>Izsniegto personas datu pārzinis ir Preiļu novada pašvaldība, Raiņa bulvāris 19, Preiļi, operators – SIA “</w:t>
      </w:r>
      <w:proofErr w:type="spellStart"/>
      <w:r>
        <w:rPr>
          <w:sz w:val="16"/>
          <w:szCs w:val="16"/>
        </w:rPr>
        <w:t>ZZDats</w:t>
      </w:r>
      <w:proofErr w:type="spellEnd"/>
      <w:r>
        <w:rPr>
          <w:sz w:val="16"/>
          <w:szCs w:val="16"/>
        </w:rPr>
        <w:t>”, Elizabetes iela 41/43, Rīga, datu apstrādes mērķis – Iedzīvotāju reģistrā iekļauto ziņu izsniegšana, pamatojums – Ministru kabineta 15.02.2011. noteikumu Nr.130 “Iedzīvotāju reģistrā iekļauto ziņu izsniegšanas kārtība”</w:t>
      </w:r>
      <w:r w:rsidR="009F36AA">
        <w:rPr>
          <w:sz w:val="16"/>
          <w:szCs w:val="16"/>
        </w:rPr>
        <w:t xml:space="preserve"> </w:t>
      </w:r>
      <w:r>
        <w:rPr>
          <w:sz w:val="16"/>
          <w:szCs w:val="16"/>
        </w:rPr>
        <w:t>7.punkts</w:t>
      </w:r>
      <w:r w:rsidR="00092CB6">
        <w:rPr>
          <w:sz w:val="16"/>
          <w:szCs w:val="16"/>
        </w:rPr>
        <w:t>.</w:t>
      </w:r>
      <w:r w:rsidR="00092CB6" w:rsidRPr="00092CB6">
        <w:t xml:space="preserve"> </w:t>
      </w:r>
      <w:r w:rsidR="00092CB6">
        <w:rPr>
          <w:sz w:val="16"/>
          <w:szCs w:val="16"/>
        </w:rPr>
        <w:t xml:space="preserve">Ar Preiļu </w:t>
      </w:r>
      <w:r w:rsidR="00092CB6" w:rsidRPr="00092CB6">
        <w:rPr>
          <w:sz w:val="16"/>
          <w:szCs w:val="16"/>
        </w:rPr>
        <w:t>novada Privātuma politiku Jūs varat iepazīties</w:t>
      </w:r>
      <w:r w:rsidR="009F36AA">
        <w:rPr>
          <w:sz w:val="16"/>
          <w:szCs w:val="16"/>
        </w:rPr>
        <w:t>:</w:t>
      </w:r>
      <w:r w:rsidR="00092CB6" w:rsidRPr="00092CB6">
        <w:rPr>
          <w:sz w:val="16"/>
          <w:szCs w:val="16"/>
        </w:rPr>
        <w:t xml:space="preserve"> </w:t>
      </w:r>
      <w:hyperlink r:id="rId5" w:history="1">
        <w:r w:rsidR="00092CB6" w:rsidRPr="00092CB6">
          <w:rPr>
            <w:rStyle w:val="Hyperlink"/>
            <w:sz w:val="16"/>
            <w:szCs w:val="16"/>
          </w:rPr>
          <w:t>https://preili.lv/pasvaldiba/privatuma-politika/</w:t>
        </w:r>
      </w:hyperlink>
    </w:p>
    <w:sectPr w:rsidR="0060585F" w:rsidRPr="006058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347F"/>
    <w:multiLevelType w:val="hybridMultilevel"/>
    <w:tmpl w:val="96C47E44"/>
    <w:lvl w:ilvl="0" w:tplc="91585F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25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70"/>
    <w:rsid w:val="00092CB6"/>
    <w:rsid w:val="00093DC4"/>
    <w:rsid w:val="001129D7"/>
    <w:rsid w:val="0014503A"/>
    <w:rsid w:val="002B6541"/>
    <w:rsid w:val="00306D6B"/>
    <w:rsid w:val="0049328C"/>
    <w:rsid w:val="00563E67"/>
    <w:rsid w:val="00564266"/>
    <w:rsid w:val="005C35AD"/>
    <w:rsid w:val="0060585F"/>
    <w:rsid w:val="00836EFE"/>
    <w:rsid w:val="00974C40"/>
    <w:rsid w:val="0099131B"/>
    <w:rsid w:val="009F36AA"/>
    <w:rsid w:val="00A92E70"/>
    <w:rsid w:val="00AC00E1"/>
    <w:rsid w:val="00B76241"/>
    <w:rsid w:val="00B908CF"/>
    <w:rsid w:val="00BB0BFF"/>
    <w:rsid w:val="00C565F0"/>
    <w:rsid w:val="00CD2EC2"/>
    <w:rsid w:val="00CE172F"/>
    <w:rsid w:val="00D20CE8"/>
    <w:rsid w:val="00D76316"/>
    <w:rsid w:val="00EF15E3"/>
    <w:rsid w:val="00F95C10"/>
    <w:rsid w:val="00F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A705"/>
  <w15:chartTrackingRefBased/>
  <w15:docId w15:val="{6FF831A5-552A-48EF-9335-65562F07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8CF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092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ili.lv/pasvaldiba/privatuma-poli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Kairāne</dc:creator>
  <cp:keywords/>
  <dc:description/>
  <cp:lastModifiedBy>Elgars Stupans</cp:lastModifiedBy>
  <cp:revision>2</cp:revision>
  <cp:lastPrinted>2019-05-29T11:52:00Z</cp:lastPrinted>
  <dcterms:created xsi:type="dcterms:W3CDTF">2025-11-06T06:56:00Z</dcterms:created>
  <dcterms:modified xsi:type="dcterms:W3CDTF">2025-11-06T06:56:00Z</dcterms:modified>
</cp:coreProperties>
</file>