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0C8C" w14:textId="77777777" w:rsidR="00E32DFC" w:rsidRDefault="00E32DFC" w:rsidP="00E32DFC">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4DF244D1" w14:textId="77777777" w:rsidR="00E32DFC" w:rsidRPr="00FF0083" w:rsidRDefault="00E32DFC" w:rsidP="00E32DFC">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6246E1F0" w14:textId="77777777" w:rsidR="00E32DFC" w:rsidRPr="00FF0083" w:rsidRDefault="00E32DFC" w:rsidP="00E32DFC">
      <w:pPr>
        <w:pStyle w:val="Bezatstarpm"/>
        <w:jc w:val="right"/>
        <w:rPr>
          <w:rFonts w:ascii="Times New Roman" w:hAnsi="Times New Roman" w:cs="Times New Roman"/>
          <w:bCs/>
          <w:sz w:val="24"/>
          <w:szCs w:val="24"/>
        </w:rPr>
      </w:pPr>
      <w:proofErr w:type="spellStart"/>
      <w:r w:rsidRPr="00FF0083">
        <w:rPr>
          <w:rFonts w:ascii="Times New Roman" w:hAnsi="Times New Roman" w:cs="Times New Roman"/>
          <w:bCs/>
          <w:sz w:val="24"/>
          <w:szCs w:val="24"/>
        </w:rPr>
        <w:t>Somersētas</w:t>
      </w:r>
      <w:proofErr w:type="spellEnd"/>
      <w:r w:rsidRPr="00FF0083">
        <w:rPr>
          <w:rFonts w:ascii="Times New Roman" w:hAnsi="Times New Roman" w:cs="Times New Roman"/>
          <w:bCs/>
          <w:sz w:val="24"/>
          <w:szCs w:val="24"/>
        </w:rPr>
        <w:t xml:space="preserve">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54569020" w14:textId="77777777" w:rsidR="00E32DFC" w:rsidRPr="00FF0083" w:rsidRDefault="00E32DFC" w:rsidP="00E32DFC">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17E3F099" w14:textId="77777777" w:rsidR="00E32DFC" w:rsidRPr="00FF0083" w:rsidRDefault="00E32DFC" w:rsidP="00E32DFC">
      <w:pPr>
        <w:pStyle w:val="Bezatstarpm"/>
        <w:jc w:val="center"/>
        <w:rPr>
          <w:rFonts w:ascii="Times New Roman" w:hAnsi="Times New Roman" w:cs="Times New Roman"/>
          <w:sz w:val="24"/>
          <w:szCs w:val="24"/>
        </w:rPr>
      </w:pPr>
    </w:p>
    <w:p w14:paraId="1E91D050" w14:textId="77777777" w:rsidR="00E32DFC" w:rsidRPr="00FF0083" w:rsidRDefault="00E32DFC" w:rsidP="00E32DFC">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5AF13F6A" w14:textId="77777777" w:rsidR="00E32DFC" w:rsidRDefault="00E32DFC" w:rsidP="00E32DFC">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741AA1BE" w14:textId="77777777" w:rsidR="00E32DFC" w:rsidRDefault="00E32DFC" w:rsidP="00E32DFC">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3CBBE6DE" w14:textId="77777777" w:rsidR="00E32DFC" w:rsidRPr="00FF0083" w:rsidRDefault="00E32DFC" w:rsidP="00E32DFC">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0F949B68" w14:textId="77777777" w:rsidR="00E32DFC" w:rsidRPr="00FF0083" w:rsidRDefault="00E32DFC" w:rsidP="00E32DFC">
      <w:pPr>
        <w:pStyle w:val="Bezatstarpm"/>
        <w:jc w:val="right"/>
        <w:rPr>
          <w:rFonts w:ascii="Times New Roman" w:hAnsi="Times New Roman" w:cs="Times New Roman"/>
          <w:sz w:val="24"/>
          <w:szCs w:val="24"/>
        </w:rPr>
      </w:pPr>
    </w:p>
    <w:p w14:paraId="531AA691"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Ārija Vucāna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4074F4F3" w14:textId="2F976610"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w:t>
      </w:r>
      <w:r w:rsidR="00C51FB7">
        <w:rPr>
          <w:rFonts w:ascii="Times New Roman" w:hAnsi="Times New Roman" w:cs="Times New Roman"/>
          <w:sz w:val="24"/>
          <w:szCs w:val="24"/>
        </w:rPr>
        <w:t>5</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61E5D3CF" w14:textId="77777777" w:rsidR="00E32DFC" w:rsidRPr="00FF0083" w:rsidRDefault="00E32DFC" w:rsidP="00E32DFC">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48FB9B9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778DDA0E" w14:textId="7B8715CB"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w:t>
      </w:r>
      <w:r>
        <w:rPr>
          <w:rFonts w:ascii="Times New Roman" w:hAnsi="Times New Roman" w:cs="Times New Roman"/>
          <w:sz w:val="24"/>
          <w:szCs w:val="24"/>
        </w:rPr>
        <w:t xml:space="preserve">Nr. </w:t>
      </w:r>
      <w:r w:rsidR="00C51FB7">
        <w:rPr>
          <w:rFonts w:ascii="Times New Roman" w:hAnsi="Times New Roman" w:cs="Times New Roman"/>
          <w:sz w:val="24"/>
          <w:szCs w:val="24"/>
        </w:rPr>
        <w:t>8</w:t>
      </w:r>
      <w:r w:rsidRPr="00A460D9">
        <w:rPr>
          <w:rFonts w:ascii="Times New Roman" w:hAnsi="Times New Roman" w:cs="Times New Roman"/>
          <w:sz w:val="24"/>
          <w:szCs w:val="24"/>
        </w:rPr>
        <w:t xml:space="preserve"> ar platību </w:t>
      </w:r>
      <w:r w:rsidR="00C51FB7">
        <w:rPr>
          <w:rFonts w:ascii="Times New Roman" w:hAnsi="Times New Roman" w:cs="Times New Roman"/>
          <w:sz w:val="24"/>
          <w:szCs w:val="24"/>
        </w:rPr>
        <w:t>20.7</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w:t>
      </w:r>
      <w:r>
        <w:rPr>
          <w:rFonts w:ascii="Times New Roman" w:hAnsi="Times New Roman" w:cs="Times New Roman"/>
          <w:sz w:val="24"/>
          <w:szCs w:val="24"/>
        </w:rPr>
        <w:t xml:space="preserve">otrajā stāvā, </w:t>
      </w:r>
      <w:r w:rsidRPr="00A460D9">
        <w:rPr>
          <w:rFonts w:ascii="Times New Roman" w:hAnsi="Times New Roman" w:cs="Times New Roman"/>
          <w:sz w:val="24"/>
          <w:szCs w:val="24"/>
        </w:rPr>
        <w:t>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w:t>
      </w:r>
      <w:proofErr w:type="spellStart"/>
      <w:r w:rsidRPr="00FF0083">
        <w:rPr>
          <w:rFonts w:ascii="Times New Roman" w:hAnsi="Times New Roman" w:cs="Times New Roman"/>
          <w:sz w:val="24"/>
          <w:szCs w:val="24"/>
        </w:rPr>
        <w:t>Somersētas</w:t>
      </w:r>
      <w:proofErr w:type="spellEnd"/>
      <w:r w:rsidRPr="00FF0083">
        <w:rPr>
          <w:rFonts w:ascii="Times New Roman" w:hAnsi="Times New Roman" w:cs="Times New Roman"/>
          <w:sz w:val="24"/>
          <w:szCs w:val="24"/>
        </w:rPr>
        <w:t xml:space="preserve">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17F34D3D"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6BE6E444"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13CFED0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2AC4133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3F21BBE9"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0C32A374" w14:textId="77777777" w:rsidR="00E32DFC" w:rsidRPr="00FF0083" w:rsidRDefault="00E32DFC" w:rsidP="00E32DFC">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0DB5496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14:paraId="7ECD80A1"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2CCC91A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3EFBB21E" w14:textId="77777777" w:rsidR="00E32DFC" w:rsidRPr="00FF0083" w:rsidRDefault="00E32DFC" w:rsidP="00E32DFC">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14:paraId="58ED0090"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173B821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60FA3D70"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7B13DB68"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43D5304C"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64AAB5D7"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040ED7F8"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487FF6EC"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70308D8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11B367EA"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2AA64211" w14:textId="77777777" w:rsidR="00E32DFC" w:rsidRPr="00053A91" w:rsidRDefault="00E32DFC" w:rsidP="00E32DFC">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 xml:space="preserve">sasniegt iznākuma rādītājus: nomas objekta teritorijā veikt </w:t>
      </w:r>
      <w:proofErr w:type="spellStart"/>
      <w:r w:rsidRPr="00053A91">
        <w:rPr>
          <w:color w:val="000000" w:themeColor="text1"/>
        </w:rPr>
        <w:t>nefinanšu</w:t>
      </w:r>
      <w:proofErr w:type="spellEnd"/>
      <w:r w:rsidRPr="00053A91">
        <w:rPr>
          <w:color w:val="000000" w:themeColor="text1"/>
        </w:rPr>
        <w:t xml:space="preserve">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14:paraId="474159A5" w14:textId="77777777" w:rsidR="00E32DFC" w:rsidRPr="00FF0083" w:rsidRDefault="00E32DFC" w:rsidP="00E32DFC">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3118F61E" w14:textId="77777777" w:rsidR="00E32DFC" w:rsidRPr="00FF0083" w:rsidRDefault="00E32DFC" w:rsidP="00E32DFC">
      <w:pPr>
        <w:spacing w:line="240" w:lineRule="auto"/>
        <w:jc w:val="both"/>
        <w:rPr>
          <w:rFonts w:ascii="Times New Roman" w:hAnsi="Times New Roman" w:cs="Times New Roman"/>
          <w:sz w:val="24"/>
          <w:szCs w:val="24"/>
        </w:rPr>
      </w:pPr>
    </w:p>
    <w:p w14:paraId="25A6BB4F"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086C9A7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496DCB99"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142891AA"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14:paraId="7368DB81"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14:paraId="18B9DF4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2DB73A3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6940921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6D3154D8"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1890D02B"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068EB21B"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2B5356E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373AA6E1"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6020C4FA"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64319059"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5C7B84E4"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09A6018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4094BA88"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24C4D93C"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2ECEA6D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48E464D8"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7CFD9645"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277AD32C"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14:paraId="2E040D70"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14:paraId="6C843BFB"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27FDF22A"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543FF0FA"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340C77B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5D5A9474"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76FE1D9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w:t>
      </w:r>
      <w:proofErr w:type="spellStart"/>
      <w:r w:rsidRPr="00FF0083">
        <w:rPr>
          <w:rFonts w:ascii="Times New Roman" w:hAnsi="Times New Roman" w:cs="Times New Roman"/>
          <w:sz w:val="24"/>
          <w:szCs w:val="24"/>
        </w:rPr>
        <w:t>euro</w:t>
      </w:r>
      <w:proofErr w:type="spellEnd"/>
      <w:r w:rsidRPr="00FF0083">
        <w:rPr>
          <w:rFonts w:ascii="Times New Roman" w:hAnsi="Times New Roman" w:cs="Times New Roman"/>
          <w:sz w:val="24"/>
          <w:szCs w:val="24"/>
        </w:rPr>
        <w:t xml:space="preserve">/mēnesī plus pievienotās vērtības nodoklis (PVN) , tai skaitā </w:t>
      </w:r>
      <w:r>
        <w:rPr>
          <w:rFonts w:ascii="Times New Roman" w:hAnsi="Times New Roman" w:cs="Times New Roman"/>
          <w:sz w:val="24"/>
          <w:szCs w:val="24"/>
        </w:rPr>
        <w:t>palīg</w:t>
      </w:r>
      <w:r w:rsidRPr="00FF0083">
        <w:rPr>
          <w:rFonts w:ascii="Times New Roman" w:hAnsi="Times New Roman" w:cs="Times New Roman"/>
          <w:sz w:val="24"/>
          <w:szCs w:val="24"/>
        </w:rPr>
        <w:t>telpām.</w:t>
      </w:r>
    </w:p>
    <w:p w14:paraId="0DC17EC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w:t>
      </w:r>
      <w:proofErr w:type="spellStart"/>
      <w:r w:rsidRPr="00FF0083">
        <w:rPr>
          <w:rFonts w:ascii="Times New Roman" w:hAnsi="Times New Roman" w:cs="Times New Roman"/>
          <w:sz w:val="24"/>
          <w:szCs w:val="24"/>
        </w:rPr>
        <w:t>nosūta</w:t>
      </w:r>
      <w:proofErr w:type="spellEnd"/>
      <w:r w:rsidRPr="00FF0083">
        <w:rPr>
          <w:rFonts w:ascii="Times New Roman" w:hAnsi="Times New Roman" w:cs="Times New Roman"/>
          <w:sz w:val="24"/>
          <w:szCs w:val="24"/>
        </w:rPr>
        <w:t xml:space="preserve"> uz NOMNIEKA norādītu e-pasta adresi ____________. </w:t>
      </w:r>
    </w:p>
    <w:p w14:paraId="53293AD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6FC2F377"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2503004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7F2DD0B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1BAC2C0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37211F9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0CC4EB86"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798C3217"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126AA85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20C8375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14:paraId="3BFEFCFC"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14:paraId="403C323A"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14:paraId="605FBD60"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53F0F1B4"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5D755A75"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7A1C330F"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26DFD09E" w14:textId="77777777" w:rsidR="00E32DFC"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73531523" w14:textId="77777777" w:rsidR="00E32DFC" w:rsidRPr="00FF0083" w:rsidRDefault="00E32DFC" w:rsidP="00E32DFC">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iznomātājs ir tiesīgs vienpusējā kārtā izbeigt līgumu, par to rakstiski paziņojot mēnesi iepriekš.</w:t>
      </w:r>
    </w:p>
    <w:p w14:paraId="555ED474"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32093FFB"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27E851DB"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169917F3"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0A38938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377F879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32828460"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541D37C2"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7FF0E1FE"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571AC947"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39A89A4F" w14:textId="77777777" w:rsidR="00E32DFC" w:rsidRPr="00FF0083" w:rsidRDefault="00E32DFC" w:rsidP="00E32DFC">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1434A9A9" w14:textId="77777777" w:rsidR="00E32DFC" w:rsidRPr="00FF0083" w:rsidRDefault="00E32DFC" w:rsidP="00E32DFC">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14:paraId="435D6D85" w14:textId="77777777" w:rsidR="00E32DFC" w:rsidRPr="00FF0083" w:rsidRDefault="00E32DFC" w:rsidP="00E32DFC">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14:paraId="723F58D6" w14:textId="77777777" w:rsidR="00E32DFC" w:rsidRPr="00365D52" w:rsidRDefault="00E32DFC" w:rsidP="00E32DFC">
      <w:pPr>
        <w:spacing w:line="240" w:lineRule="auto"/>
      </w:pPr>
    </w:p>
    <w:sectPr w:rsidR="00E32DFC" w:rsidRPr="00365D52" w:rsidSect="009D3382">
      <w:footerReference w:type="default" r:id="rId6"/>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E410" w14:textId="77777777" w:rsidR="00EB56FD" w:rsidRDefault="00EB56FD">
      <w:pPr>
        <w:spacing w:after="0" w:line="240" w:lineRule="auto"/>
      </w:pPr>
      <w:r>
        <w:separator/>
      </w:r>
    </w:p>
  </w:endnote>
  <w:endnote w:type="continuationSeparator" w:id="0">
    <w:p w14:paraId="5B19B7FC" w14:textId="77777777" w:rsidR="00EB56FD" w:rsidRDefault="00EB5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1998"/>
      <w:docPartObj>
        <w:docPartGallery w:val="Page Numbers (Bottom of Page)"/>
        <w:docPartUnique/>
      </w:docPartObj>
    </w:sdtPr>
    <w:sdtContent>
      <w:p w14:paraId="4A3F78A6" w14:textId="77777777" w:rsidR="007012E8" w:rsidRDefault="00E32DFC">
        <w:pPr>
          <w:pStyle w:val="Kjene"/>
          <w:jc w:val="right"/>
        </w:pPr>
        <w:r>
          <w:fldChar w:fldCharType="begin"/>
        </w:r>
        <w:r>
          <w:instrText>PAGE   \* MERGEFORMAT</w:instrText>
        </w:r>
        <w:r>
          <w:fldChar w:fldCharType="separate"/>
        </w:r>
        <w:r>
          <w:rPr>
            <w:noProof/>
          </w:rPr>
          <w:t>1</w:t>
        </w:r>
        <w:r>
          <w:fldChar w:fldCharType="end"/>
        </w:r>
      </w:p>
    </w:sdtContent>
  </w:sdt>
  <w:p w14:paraId="000464F5" w14:textId="77777777" w:rsidR="007012E8" w:rsidRDefault="007012E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5E85" w14:textId="77777777" w:rsidR="00EB56FD" w:rsidRDefault="00EB56FD">
      <w:pPr>
        <w:spacing w:after="0" w:line="240" w:lineRule="auto"/>
      </w:pPr>
      <w:r>
        <w:separator/>
      </w:r>
    </w:p>
  </w:footnote>
  <w:footnote w:type="continuationSeparator" w:id="0">
    <w:p w14:paraId="05788686" w14:textId="77777777" w:rsidR="00EB56FD" w:rsidRDefault="00EB56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FC"/>
    <w:rsid w:val="001A29FB"/>
    <w:rsid w:val="003E5F9B"/>
    <w:rsid w:val="005A3113"/>
    <w:rsid w:val="00623806"/>
    <w:rsid w:val="007012E8"/>
    <w:rsid w:val="00C51FB7"/>
    <w:rsid w:val="00D835B7"/>
    <w:rsid w:val="00E32DFC"/>
    <w:rsid w:val="00EB56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61D9"/>
  <w15:chartTrackingRefBased/>
  <w15:docId w15:val="{77C0AA15-927C-41E3-B2D2-1749C6D7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2DFC"/>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32DF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32DFC"/>
  </w:style>
  <w:style w:type="paragraph" w:customStyle="1" w:styleId="tv213">
    <w:name w:val="tv213"/>
    <w:basedOn w:val="Parasts"/>
    <w:rsid w:val="00E32D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E32D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8333</Words>
  <Characters>4751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Vita Pastare</cp:lastModifiedBy>
  <cp:revision>3</cp:revision>
  <dcterms:created xsi:type="dcterms:W3CDTF">2025-01-10T06:43:00Z</dcterms:created>
  <dcterms:modified xsi:type="dcterms:W3CDTF">2025-01-30T13:47:00Z</dcterms:modified>
</cp:coreProperties>
</file>