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EEA74" w14:textId="77777777" w:rsidR="0044636B" w:rsidRPr="0066432E" w:rsidRDefault="0044636B" w:rsidP="0044636B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66432E">
        <w:rPr>
          <w:rFonts w:ascii="Times New Roman" w:hAnsi="Times New Roman"/>
          <w:b/>
          <w:sz w:val="24"/>
        </w:rPr>
        <w:t>PREIĻU NOVADA PAŠVALDĪBA</w:t>
      </w:r>
      <w:r>
        <w:rPr>
          <w:rFonts w:ascii="Times New Roman" w:hAnsi="Times New Roman"/>
          <w:b/>
          <w:sz w:val="24"/>
        </w:rPr>
        <w:t>I</w:t>
      </w:r>
    </w:p>
    <w:p w14:paraId="16C533B8" w14:textId="77777777" w:rsidR="0044636B" w:rsidRPr="00B63432" w:rsidRDefault="0044636B" w:rsidP="0044636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Raiņa bulvārī 19</w:t>
      </w:r>
      <w:r w:rsidRPr="00B6343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Preiļos</w:t>
      </w:r>
      <w:r w:rsidRPr="00B63432">
        <w:rPr>
          <w:rFonts w:ascii="Times New Roman" w:hAnsi="Times New Roman"/>
          <w:sz w:val="24"/>
        </w:rPr>
        <w:t xml:space="preserve">, </w:t>
      </w:r>
    </w:p>
    <w:p w14:paraId="265DC993" w14:textId="77777777" w:rsidR="0044636B" w:rsidRDefault="0044636B" w:rsidP="0044636B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Preiļu</w:t>
      </w:r>
      <w:r w:rsidRPr="00B6343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novadā</w:t>
      </w:r>
      <w:r w:rsidRPr="00B63432">
        <w:rPr>
          <w:rFonts w:ascii="Times New Roman" w:hAnsi="Times New Roman"/>
          <w:sz w:val="24"/>
        </w:rPr>
        <w:t>, LV-</w:t>
      </w:r>
      <w:r>
        <w:rPr>
          <w:rFonts w:ascii="Times New Roman" w:hAnsi="Times New Roman"/>
          <w:sz w:val="24"/>
        </w:rPr>
        <w:t>5301</w:t>
      </w:r>
    </w:p>
    <w:tbl>
      <w:tblPr>
        <w:tblpPr w:leftFromText="180" w:rightFromText="180" w:vertAnchor="text" w:horzAnchor="margin" w:tblpXSpec="right" w:tblpY="10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</w:tblGrid>
      <w:tr w:rsidR="0044636B" w:rsidRPr="00E3477E" w14:paraId="4C18A423" w14:textId="77777777" w:rsidTr="00DB38A4">
        <w:trPr>
          <w:trHeight w:val="233"/>
        </w:trPr>
        <w:tc>
          <w:tcPr>
            <w:tcW w:w="5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D9DB8" w14:textId="77777777" w:rsidR="0044636B" w:rsidRPr="00E3477E" w:rsidRDefault="0044636B" w:rsidP="00DB38A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36B" w:rsidRPr="00E3477E" w14:paraId="6F077A5B" w14:textId="77777777" w:rsidTr="00DB38A4">
        <w:trPr>
          <w:trHeight w:val="602"/>
        </w:trPr>
        <w:tc>
          <w:tcPr>
            <w:tcW w:w="5331" w:type="dxa"/>
            <w:tcBorders>
              <w:top w:val="single" w:sz="4" w:space="0" w:color="auto"/>
            </w:tcBorders>
            <w:shd w:val="clear" w:color="auto" w:fill="auto"/>
          </w:tcPr>
          <w:p w14:paraId="685DBC23" w14:textId="77777777" w:rsidR="0044636B" w:rsidRPr="00E3477E" w:rsidRDefault="0044636B" w:rsidP="00DB38A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fiziskas personas vārds, uzvārds/juridiskas personas nosaukums</w:t>
            </w:r>
          </w:p>
        </w:tc>
      </w:tr>
      <w:tr w:rsidR="0044636B" w:rsidRPr="00E3477E" w14:paraId="1DDBB4A0" w14:textId="77777777" w:rsidTr="00DB38A4">
        <w:trPr>
          <w:trHeight w:val="584"/>
        </w:trPr>
        <w:tc>
          <w:tcPr>
            <w:tcW w:w="5331" w:type="dxa"/>
            <w:shd w:val="clear" w:color="auto" w:fill="auto"/>
          </w:tcPr>
          <w:p w14:paraId="0CEDE7A1" w14:textId="77777777" w:rsidR="0044636B" w:rsidRPr="00E3477E" w:rsidRDefault="0044636B" w:rsidP="00DB38A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personas kods/reģistrācijas numurs</w:t>
            </w:r>
          </w:p>
        </w:tc>
      </w:tr>
      <w:tr w:rsidR="0044636B" w:rsidRPr="00E3477E" w14:paraId="5EADC2E5" w14:textId="77777777" w:rsidTr="00DB38A4">
        <w:trPr>
          <w:trHeight w:val="584"/>
        </w:trPr>
        <w:tc>
          <w:tcPr>
            <w:tcW w:w="5331" w:type="dxa"/>
            <w:shd w:val="clear" w:color="auto" w:fill="auto"/>
          </w:tcPr>
          <w:p w14:paraId="10AD2D41" w14:textId="77777777" w:rsidR="0044636B" w:rsidRPr="00E3477E" w:rsidRDefault="0044636B" w:rsidP="00DB38A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deklarētā dzīvesvieta/juridiskā adrese</w:t>
            </w:r>
          </w:p>
        </w:tc>
      </w:tr>
      <w:tr w:rsidR="0044636B" w:rsidRPr="00E3477E" w14:paraId="5A3C7E6D" w14:textId="77777777" w:rsidTr="00DB38A4">
        <w:trPr>
          <w:trHeight w:val="573"/>
        </w:trPr>
        <w:tc>
          <w:tcPr>
            <w:tcW w:w="5331" w:type="dxa"/>
            <w:shd w:val="clear" w:color="auto" w:fill="auto"/>
          </w:tcPr>
          <w:p w14:paraId="4B1AB271" w14:textId="77777777" w:rsidR="0044636B" w:rsidRPr="00E3477E" w:rsidRDefault="0044636B" w:rsidP="00DB38A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  <w:szCs w:val="20"/>
              </w:rPr>
              <w:t>tālruņa/mobilā tālruņa Nr.</w:t>
            </w:r>
          </w:p>
        </w:tc>
      </w:tr>
      <w:tr w:rsidR="0044636B" w:rsidRPr="00E3477E" w14:paraId="5294C90D" w14:textId="77777777" w:rsidTr="00DB38A4">
        <w:trPr>
          <w:trHeight w:val="584"/>
        </w:trPr>
        <w:tc>
          <w:tcPr>
            <w:tcW w:w="5331" w:type="dxa"/>
            <w:shd w:val="clear" w:color="auto" w:fill="auto"/>
          </w:tcPr>
          <w:p w14:paraId="5DCB1295" w14:textId="77777777" w:rsidR="0044636B" w:rsidRPr="00E3477E" w:rsidRDefault="0044636B" w:rsidP="00DB38A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77E">
              <w:rPr>
                <w:rFonts w:ascii="Times New Roman" w:hAnsi="Times New Roman"/>
                <w:sz w:val="20"/>
              </w:rPr>
              <w:t>e-pasta adrese</w:t>
            </w:r>
            <w:r w:rsidRPr="00E3477E">
              <w:rPr>
                <w:rFonts w:ascii="Times New Roman" w:hAnsi="Times New Roman"/>
                <w:w w:val="91"/>
                <w:sz w:val="20"/>
              </w:rPr>
              <w:t xml:space="preserve">                 </w:t>
            </w:r>
          </w:p>
        </w:tc>
      </w:tr>
    </w:tbl>
    <w:p w14:paraId="6C3B301E" w14:textId="77777777" w:rsidR="00207590" w:rsidRPr="009A0344" w:rsidRDefault="00207590" w:rsidP="00207590">
      <w:pPr>
        <w:jc w:val="right"/>
        <w:rPr>
          <w:rFonts w:ascii="Times New Roman" w:eastAsia="Calibri" w:hAnsi="Times New Roman" w:cs="Times New Roman"/>
          <w:color w:val="808080"/>
          <w:sz w:val="24"/>
          <w:szCs w:val="24"/>
        </w:rPr>
      </w:pPr>
    </w:p>
    <w:p w14:paraId="35B1F206" w14:textId="77777777" w:rsidR="00207590" w:rsidRPr="009A0344" w:rsidRDefault="00207590" w:rsidP="00207590">
      <w:pPr>
        <w:pStyle w:val="Virsraksts1"/>
        <w:tabs>
          <w:tab w:val="center" w:pos="4677"/>
          <w:tab w:val="left" w:pos="6030"/>
        </w:tabs>
        <w:spacing w:before="0" w:line="240" w:lineRule="auto"/>
        <w:rPr>
          <w:rFonts w:ascii="Times New Roman" w:hAnsi="Times New Roman" w:cs="Times New Roman"/>
          <w:b/>
          <w:caps/>
          <w:spacing w:val="40"/>
          <w:sz w:val="24"/>
          <w:szCs w:val="24"/>
        </w:rPr>
      </w:pPr>
      <w:r w:rsidRPr="009A0344">
        <w:rPr>
          <w:rFonts w:ascii="Times New Roman" w:hAnsi="Times New Roman" w:cs="Times New Roman"/>
          <w:caps/>
          <w:spacing w:val="40"/>
          <w:sz w:val="24"/>
          <w:szCs w:val="24"/>
        </w:rPr>
        <w:tab/>
      </w:r>
      <w:r w:rsidRPr="009A0344">
        <w:rPr>
          <w:rFonts w:ascii="Times New Roman" w:hAnsi="Times New Roman" w:cs="Times New Roman"/>
          <w:b/>
          <w:caps/>
          <w:color w:val="auto"/>
          <w:spacing w:val="40"/>
          <w:sz w:val="24"/>
          <w:szCs w:val="24"/>
        </w:rPr>
        <w:t>Iesniegums</w:t>
      </w:r>
      <w:r w:rsidRPr="009A0344">
        <w:rPr>
          <w:rFonts w:ascii="Times New Roman" w:hAnsi="Times New Roman" w:cs="Times New Roman"/>
          <w:b/>
          <w:caps/>
          <w:color w:val="auto"/>
          <w:spacing w:val="40"/>
          <w:sz w:val="24"/>
          <w:szCs w:val="24"/>
        </w:rPr>
        <w:tab/>
      </w:r>
    </w:p>
    <w:p w14:paraId="069EA53A" w14:textId="3144B8EA" w:rsidR="00207590" w:rsidRPr="009A0344" w:rsidRDefault="00B12060" w:rsidP="002075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207590" w:rsidRPr="009A0344">
        <w:rPr>
          <w:rFonts w:ascii="Times New Roman" w:eastAsia="Times New Roman" w:hAnsi="Times New Roman" w:cs="Times New Roman"/>
          <w:bCs/>
          <w:sz w:val="24"/>
          <w:szCs w:val="24"/>
        </w:rPr>
        <w:t>ar ceļu un ceļu aizsargjoslas aizsardzību Preiļu novadā,</w:t>
      </w:r>
    </w:p>
    <w:p w14:paraId="46E188CB" w14:textId="3476C95E" w:rsidR="00207590" w:rsidRPr="00B12060" w:rsidRDefault="00207590" w:rsidP="00B120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eastAsia="Times New Roman" w:hAnsi="Times New Roman" w:cs="Times New Roman"/>
          <w:bCs/>
          <w:sz w:val="24"/>
          <w:szCs w:val="24"/>
        </w:rPr>
        <w:t>veicot mežizstrādes darbus</w:t>
      </w:r>
      <w:r w:rsidRPr="009A0344" w:rsidDel="00953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49B97F" w14:textId="51670585" w:rsidR="00207590" w:rsidRPr="00403DC1" w:rsidRDefault="00207590" w:rsidP="00A2477A">
      <w:pPr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3DC1">
        <w:rPr>
          <w:rFonts w:ascii="Times New Roman" w:hAnsi="Times New Roman" w:cs="Times New Roman"/>
          <w:sz w:val="24"/>
          <w:szCs w:val="24"/>
        </w:rPr>
        <w:t xml:space="preserve">Lūdzu izsniegt atļauju mežizstrādes darbu veikšanai/ kokmateriālu </w:t>
      </w:r>
      <w:proofErr w:type="spellStart"/>
      <w:r w:rsidRPr="00403DC1">
        <w:rPr>
          <w:rFonts w:ascii="Times New Roman" w:hAnsi="Times New Roman" w:cs="Times New Roman"/>
          <w:sz w:val="24"/>
          <w:szCs w:val="24"/>
        </w:rPr>
        <w:t>šķeldošanai</w:t>
      </w:r>
      <w:proofErr w:type="spellEnd"/>
      <w:r w:rsidRPr="00403DC1">
        <w:rPr>
          <w:rFonts w:ascii="Times New Roman" w:hAnsi="Times New Roman" w:cs="Times New Roman"/>
          <w:sz w:val="24"/>
          <w:szCs w:val="24"/>
        </w:rPr>
        <w:t>,</w:t>
      </w:r>
      <w:r w:rsidR="00281548" w:rsidRPr="00403DC1">
        <w:rPr>
          <w:rFonts w:ascii="Times New Roman" w:hAnsi="Times New Roman" w:cs="Times New Roman"/>
          <w:sz w:val="24"/>
          <w:szCs w:val="24"/>
        </w:rPr>
        <w:t xml:space="preserve"> </w:t>
      </w:r>
      <w:r w:rsidR="00281548" w:rsidRPr="002E6A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lv-LV"/>
        </w:rPr>
        <w:t>kravu pārvadāšana</w:t>
      </w:r>
      <w:r w:rsidR="00C11870" w:rsidRPr="002E6A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lv-LV"/>
        </w:rPr>
        <w:t>i</w:t>
      </w:r>
      <w:r w:rsidRPr="002E6A5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85E309B" w14:textId="77777777" w:rsidR="00207590" w:rsidRPr="00403DC1" w:rsidRDefault="00207590" w:rsidP="00A247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3DC1">
        <w:rPr>
          <w:rFonts w:ascii="Times New Roman" w:hAnsi="Times New Roman" w:cs="Times New Roman"/>
          <w:b/>
          <w:bCs/>
          <w:sz w:val="24"/>
          <w:szCs w:val="24"/>
        </w:rPr>
        <w:t>Darbi paredzēti:</w:t>
      </w:r>
    </w:p>
    <w:tbl>
      <w:tblPr>
        <w:tblStyle w:val="Reatabula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07590" w:rsidRPr="00403DC1" w14:paraId="37429FC5" w14:textId="77777777" w:rsidTr="00AE6D28">
        <w:trPr>
          <w:trHeight w:val="249"/>
        </w:trPr>
        <w:tc>
          <w:tcPr>
            <w:tcW w:w="9621" w:type="dxa"/>
          </w:tcPr>
          <w:p w14:paraId="22DC440D" w14:textId="77777777" w:rsidR="00207590" w:rsidRDefault="00207590" w:rsidP="00A2477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Pašvaldības autoceļa kadastra Nr./apzīmējums: </w:t>
            </w:r>
            <w:r w:rsidR="00B12060"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B12060" w:rsidRPr="00403DC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07B5A44" w14:textId="06B3B93D" w:rsidR="002E6A5C" w:rsidRPr="00403DC1" w:rsidRDefault="002E6A5C" w:rsidP="00A2477A">
            <w:pPr>
              <w:spacing w:before="20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 </w:t>
            </w:r>
          </w:p>
        </w:tc>
      </w:tr>
      <w:tr w:rsidR="002E6A5C" w:rsidRPr="00403DC1" w14:paraId="6BF6FDA4" w14:textId="77777777" w:rsidTr="00AE6D28">
        <w:trPr>
          <w:trHeight w:val="249"/>
        </w:trPr>
        <w:tc>
          <w:tcPr>
            <w:tcW w:w="9621" w:type="dxa"/>
          </w:tcPr>
          <w:p w14:paraId="32AE837C" w14:textId="2C02FDFF" w:rsidR="002E6A5C" w:rsidRPr="00403DC1" w:rsidRDefault="002E6A5C" w:rsidP="00A2477A">
            <w:pPr>
              <w:spacing w:before="200"/>
              <w:ind w:lef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>autoceļa nosaukums: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</w:tc>
      </w:tr>
      <w:tr w:rsidR="002E6A5C" w:rsidRPr="00403DC1" w14:paraId="77835EFE" w14:textId="77777777" w:rsidTr="00AE6D28">
        <w:trPr>
          <w:trHeight w:val="122"/>
        </w:trPr>
        <w:tc>
          <w:tcPr>
            <w:tcW w:w="9621" w:type="dxa"/>
          </w:tcPr>
          <w:p w14:paraId="11F823D5" w14:textId="09D6DAC2" w:rsidR="002E6A5C" w:rsidRPr="00403DC1" w:rsidRDefault="002E6A5C" w:rsidP="00A2477A">
            <w:pPr>
              <w:spacing w:before="20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km: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2E6A5C" w:rsidRPr="00403DC1" w14:paraId="60B0399D" w14:textId="77777777" w:rsidTr="00AE6D28">
        <w:trPr>
          <w:trHeight w:val="122"/>
        </w:trPr>
        <w:tc>
          <w:tcPr>
            <w:tcW w:w="9621" w:type="dxa"/>
          </w:tcPr>
          <w:p w14:paraId="489F71CE" w14:textId="77777777" w:rsidR="002E6A5C" w:rsidRPr="00403DC1" w:rsidRDefault="002E6A5C" w:rsidP="004007A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BEDC" w14:textId="77777777" w:rsidR="002E6A5C" w:rsidRPr="00403DC1" w:rsidRDefault="002E6A5C" w:rsidP="004007A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kadastra apzīmējums/kadastra numurs </w:t>
            </w:r>
            <w:r w:rsidRPr="00403D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(zemes vienībai, kurai tiek veikti mežistrādes darbi)</w:t>
            </w: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5491B7D" w14:textId="00EFBB4B" w:rsidR="002E6A5C" w:rsidRPr="00403DC1" w:rsidRDefault="002E6A5C" w:rsidP="00B12060">
            <w:pPr>
              <w:spacing w:before="20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3D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2E6A5C" w:rsidRPr="00403DC1" w14:paraId="627FEE5C" w14:textId="77777777" w:rsidTr="00AE6D28">
        <w:trPr>
          <w:trHeight w:val="50"/>
        </w:trPr>
        <w:tc>
          <w:tcPr>
            <w:tcW w:w="9621" w:type="dxa"/>
          </w:tcPr>
          <w:p w14:paraId="752D3610" w14:textId="49B47D01" w:rsidR="002E6A5C" w:rsidRPr="00AE6D28" w:rsidRDefault="002E6A5C" w:rsidP="00AE6D28">
            <w:pPr>
              <w:spacing w:before="20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4D2DD5B" w14:textId="4EE0FAE8" w:rsidR="00207590" w:rsidRPr="00403DC1" w:rsidRDefault="00207590" w:rsidP="00B1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sz w:val="24"/>
          <w:szCs w:val="24"/>
        </w:rPr>
        <w:t>Kokmateriālu krautuves atrašanās vietas ceļa km: __________________________________</w:t>
      </w:r>
    </w:p>
    <w:p w14:paraId="6882B8DC" w14:textId="77777777" w:rsidR="00207590" w:rsidRPr="00403DC1" w:rsidRDefault="00207590" w:rsidP="00B1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AB0BA" w14:textId="28068088" w:rsidR="00207590" w:rsidRPr="00403DC1" w:rsidRDefault="00207590" w:rsidP="00B1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sz w:val="24"/>
          <w:szCs w:val="24"/>
        </w:rPr>
        <w:t>Kokmateriālu krautuves garums (km): ________________</w:t>
      </w:r>
      <w:r w:rsidR="00B12060" w:rsidRPr="00403DC1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5AC37D" w14:textId="77777777" w:rsidR="00207590" w:rsidRPr="00403DC1" w:rsidRDefault="00207590" w:rsidP="00B12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A45E3" w14:textId="1C7DAA9D" w:rsidR="00207590" w:rsidRPr="00403DC1" w:rsidRDefault="00207590" w:rsidP="00D416CC">
      <w:pPr>
        <w:tabs>
          <w:tab w:val="left" w:pos="893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sz w:val="24"/>
          <w:szCs w:val="24"/>
        </w:rPr>
        <w:t>Izvedamais kokmateriālu apjoms (m</w:t>
      </w:r>
      <w:r w:rsidRPr="00403D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03DC1">
        <w:rPr>
          <w:rFonts w:ascii="Times New Roman" w:hAnsi="Times New Roman" w:cs="Times New Roman"/>
          <w:sz w:val="24"/>
          <w:szCs w:val="24"/>
        </w:rPr>
        <w:t xml:space="preserve">): </w:t>
      </w:r>
      <w:r w:rsidR="00B12060" w:rsidRPr="00403DC1">
        <w:rPr>
          <w:rFonts w:ascii="Times New Roman" w:hAnsi="Times New Roman" w:cs="Times New Roman"/>
          <w:sz w:val="24"/>
          <w:szCs w:val="24"/>
        </w:rPr>
        <w:t xml:space="preserve"> </w:t>
      </w:r>
      <w:r w:rsidRPr="00403DC1">
        <w:rPr>
          <w:rFonts w:ascii="Times New Roman" w:hAnsi="Times New Roman" w:cs="Times New Roman"/>
          <w:sz w:val="24"/>
          <w:szCs w:val="24"/>
        </w:rPr>
        <w:t>________________</w:t>
      </w:r>
      <w:r w:rsidR="00B12060" w:rsidRPr="00403DC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F27E723" w14:textId="0FB9EFE3" w:rsidR="00207590" w:rsidRPr="00403DC1" w:rsidRDefault="00207590" w:rsidP="00A247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b/>
          <w:bCs/>
          <w:sz w:val="24"/>
          <w:szCs w:val="24"/>
        </w:rPr>
        <w:t>Paredzamais darba veids</w:t>
      </w:r>
      <w:r w:rsidRPr="00403DC1">
        <w:rPr>
          <w:rFonts w:ascii="Times New Roman" w:hAnsi="Times New Roman" w:cs="Times New Roman"/>
          <w:sz w:val="24"/>
          <w:szCs w:val="24"/>
        </w:rPr>
        <w:t xml:space="preserve"> </w:t>
      </w:r>
      <w:r w:rsidRPr="00403DC1">
        <w:rPr>
          <w:rFonts w:ascii="Times New Roman" w:hAnsi="Times New Roman" w:cs="Times New Roman"/>
          <w:i/>
          <w:iCs/>
          <w:sz w:val="24"/>
          <w:szCs w:val="24"/>
        </w:rPr>
        <w:t xml:space="preserve">(atzīmēt </w:t>
      </w:r>
      <w:r w:rsidR="00B12060" w:rsidRPr="00403DC1">
        <w:rPr>
          <w:rFonts w:ascii="Times New Roman" w:hAnsi="Times New Roman" w:cs="Times New Roman"/>
          <w:i/>
          <w:iCs/>
          <w:sz w:val="24"/>
          <w:szCs w:val="24"/>
        </w:rPr>
        <w:t>ar x</w:t>
      </w:r>
      <w:r w:rsidRPr="00403DC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03DC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B46315" w:rsidRPr="00403DC1" w14:paraId="12B5B206" w14:textId="77777777" w:rsidTr="004007A3">
        <w:tc>
          <w:tcPr>
            <w:tcW w:w="8715" w:type="dxa"/>
          </w:tcPr>
          <w:p w14:paraId="1512F109" w14:textId="753B7484" w:rsidR="00B46315" w:rsidRPr="00403DC1" w:rsidRDefault="00000000" w:rsidP="00B12060">
            <w:pPr>
              <w:ind w:left="-266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77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15" w:rsidRPr="00403D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6315"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 Kokmateriālu krautuves novietne</w:t>
            </w:r>
          </w:p>
        </w:tc>
      </w:tr>
      <w:tr w:rsidR="00B46315" w:rsidRPr="00403DC1" w14:paraId="6CD8F606" w14:textId="77777777" w:rsidTr="004007A3">
        <w:tc>
          <w:tcPr>
            <w:tcW w:w="8715" w:type="dxa"/>
          </w:tcPr>
          <w:p w14:paraId="1A8B4B6B" w14:textId="732560CE" w:rsidR="00B46315" w:rsidRPr="00403DC1" w:rsidRDefault="00000000" w:rsidP="00B12060">
            <w:pPr>
              <w:ind w:left="-266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2824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315" w:rsidRPr="00403DC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6315"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 Kokmateriālu</w:t>
            </w:r>
            <w:r w:rsidR="00C11870"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870" w:rsidRPr="002E6A5C">
              <w:rPr>
                <w:rFonts w:ascii="Times New Roman" w:hAnsi="Times New Roman" w:cs="Times New Roman"/>
                <w:sz w:val="24"/>
                <w:szCs w:val="24"/>
              </w:rPr>
              <w:t>pārvadāšana</w:t>
            </w:r>
            <w:r w:rsidR="00B46315" w:rsidRPr="00403DC1">
              <w:rPr>
                <w:rFonts w:ascii="Times New Roman" w:hAnsi="Times New Roman" w:cs="Times New Roman"/>
                <w:sz w:val="24"/>
                <w:szCs w:val="24"/>
              </w:rPr>
              <w:t xml:space="preserve"> pa pašvaldības autoceļiem/ielām</w:t>
            </w:r>
          </w:p>
        </w:tc>
      </w:tr>
    </w:tbl>
    <w:p w14:paraId="36B66CEE" w14:textId="77777777" w:rsidR="00A2477A" w:rsidRDefault="00207590" w:rsidP="00A2477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b/>
          <w:bCs/>
          <w:sz w:val="24"/>
          <w:szCs w:val="24"/>
        </w:rPr>
        <w:t>Nepieciešamais atļaujas darbības laiks:</w:t>
      </w:r>
      <w:r w:rsidRPr="00403D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3402F" w14:textId="2BD57356" w:rsidR="00207590" w:rsidRPr="00403DC1" w:rsidRDefault="00207590" w:rsidP="00A24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DC1">
        <w:rPr>
          <w:rFonts w:ascii="Times New Roman" w:hAnsi="Times New Roman" w:cs="Times New Roman"/>
          <w:sz w:val="24"/>
          <w:szCs w:val="24"/>
        </w:rPr>
        <w:t>no 20__.</w:t>
      </w:r>
      <w:r w:rsidR="00B12060" w:rsidRPr="00403DC1">
        <w:rPr>
          <w:rFonts w:ascii="Times New Roman" w:hAnsi="Times New Roman" w:cs="Times New Roman"/>
          <w:sz w:val="24"/>
          <w:szCs w:val="24"/>
        </w:rPr>
        <w:t> </w:t>
      </w:r>
      <w:r w:rsidRPr="00403DC1">
        <w:rPr>
          <w:rFonts w:ascii="Times New Roman" w:hAnsi="Times New Roman" w:cs="Times New Roman"/>
          <w:sz w:val="24"/>
          <w:szCs w:val="24"/>
        </w:rPr>
        <w:t>gada ___</w:t>
      </w:r>
      <w:r w:rsidR="00B12060" w:rsidRPr="00403DC1">
        <w:rPr>
          <w:rFonts w:ascii="Times New Roman" w:hAnsi="Times New Roman" w:cs="Times New Roman"/>
          <w:sz w:val="24"/>
          <w:szCs w:val="24"/>
        </w:rPr>
        <w:t>_</w:t>
      </w:r>
      <w:r w:rsidRPr="00403DC1">
        <w:rPr>
          <w:rFonts w:ascii="Times New Roman" w:hAnsi="Times New Roman" w:cs="Times New Roman"/>
          <w:sz w:val="24"/>
          <w:szCs w:val="24"/>
        </w:rPr>
        <w:t>.</w:t>
      </w:r>
      <w:r w:rsidR="00B12060" w:rsidRPr="00403DC1">
        <w:rPr>
          <w:rFonts w:ascii="Times New Roman" w:hAnsi="Times New Roman" w:cs="Times New Roman"/>
          <w:sz w:val="24"/>
          <w:szCs w:val="24"/>
        </w:rPr>
        <w:t> </w:t>
      </w:r>
      <w:r w:rsidRPr="00403DC1">
        <w:rPr>
          <w:rFonts w:ascii="Times New Roman" w:hAnsi="Times New Roman" w:cs="Times New Roman"/>
          <w:sz w:val="24"/>
          <w:szCs w:val="24"/>
        </w:rPr>
        <w:t>_______</w:t>
      </w:r>
      <w:r w:rsidR="00B12060" w:rsidRPr="00403DC1">
        <w:rPr>
          <w:rFonts w:ascii="Times New Roman" w:hAnsi="Times New Roman" w:cs="Times New Roman"/>
          <w:sz w:val="24"/>
          <w:szCs w:val="24"/>
        </w:rPr>
        <w:t>____</w:t>
      </w:r>
      <w:r w:rsidRPr="00403DC1">
        <w:rPr>
          <w:rFonts w:ascii="Times New Roman" w:hAnsi="Times New Roman" w:cs="Times New Roman"/>
          <w:sz w:val="24"/>
          <w:szCs w:val="24"/>
        </w:rPr>
        <w:t xml:space="preserve"> līdz 20__.</w:t>
      </w:r>
      <w:r w:rsidR="00B12060" w:rsidRPr="00403DC1">
        <w:rPr>
          <w:rFonts w:ascii="Times New Roman" w:hAnsi="Times New Roman" w:cs="Times New Roman"/>
          <w:sz w:val="24"/>
          <w:szCs w:val="24"/>
        </w:rPr>
        <w:t> </w:t>
      </w:r>
      <w:r w:rsidRPr="00403DC1">
        <w:rPr>
          <w:rFonts w:ascii="Times New Roman" w:hAnsi="Times New Roman" w:cs="Times New Roman"/>
          <w:sz w:val="24"/>
          <w:szCs w:val="24"/>
        </w:rPr>
        <w:t>gada ___</w:t>
      </w:r>
      <w:r w:rsidR="00B12060" w:rsidRPr="00403DC1">
        <w:rPr>
          <w:rFonts w:ascii="Times New Roman" w:hAnsi="Times New Roman" w:cs="Times New Roman"/>
          <w:sz w:val="24"/>
          <w:szCs w:val="24"/>
        </w:rPr>
        <w:t>_</w:t>
      </w:r>
      <w:r w:rsidRPr="00403DC1">
        <w:rPr>
          <w:rFonts w:ascii="Times New Roman" w:hAnsi="Times New Roman" w:cs="Times New Roman"/>
          <w:sz w:val="24"/>
          <w:szCs w:val="24"/>
        </w:rPr>
        <w:t>.</w:t>
      </w:r>
      <w:r w:rsidR="00B12060" w:rsidRPr="00403DC1">
        <w:rPr>
          <w:rFonts w:ascii="Times New Roman" w:hAnsi="Times New Roman" w:cs="Times New Roman"/>
          <w:sz w:val="24"/>
          <w:szCs w:val="24"/>
        </w:rPr>
        <w:t> </w:t>
      </w:r>
      <w:r w:rsidRPr="00403DC1">
        <w:rPr>
          <w:rFonts w:ascii="Times New Roman" w:hAnsi="Times New Roman" w:cs="Times New Roman"/>
          <w:sz w:val="24"/>
          <w:szCs w:val="24"/>
        </w:rPr>
        <w:t>_______</w:t>
      </w:r>
      <w:r w:rsidR="00F03D66" w:rsidRPr="00403DC1">
        <w:rPr>
          <w:rFonts w:ascii="Times New Roman" w:hAnsi="Times New Roman" w:cs="Times New Roman"/>
          <w:sz w:val="24"/>
          <w:szCs w:val="24"/>
        </w:rPr>
        <w:t>_</w:t>
      </w:r>
      <w:r w:rsidR="00B12060" w:rsidRPr="00403DC1">
        <w:rPr>
          <w:rFonts w:ascii="Times New Roman" w:hAnsi="Times New Roman" w:cs="Times New Roman"/>
          <w:sz w:val="24"/>
          <w:szCs w:val="24"/>
        </w:rPr>
        <w:t>___</w:t>
      </w:r>
      <w:r w:rsidRPr="00403D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23C98" w14:textId="77777777" w:rsidR="00207590" w:rsidRPr="009A0344" w:rsidRDefault="00207590" w:rsidP="00A24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b/>
          <w:sz w:val="24"/>
          <w:szCs w:val="24"/>
        </w:rPr>
        <w:t>Galvenais darbu veicējs/atbildīgā persona</w:t>
      </w:r>
      <w:r w:rsidRPr="009A0344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atabula"/>
        <w:tblpPr w:leftFromText="180" w:rightFromText="180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87"/>
        <w:gridCol w:w="678"/>
        <w:gridCol w:w="1345"/>
        <w:gridCol w:w="2252"/>
        <w:gridCol w:w="3701"/>
      </w:tblGrid>
      <w:tr w:rsidR="00207590" w:rsidRPr="009A0344" w14:paraId="593FC43E" w14:textId="77777777" w:rsidTr="00820774">
        <w:tc>
          <w:tcPr>
            <w:tcW w:w="5371" w:type="dxa"/>
            <w:gridSpan w:val="5"/>
            <w:vAlign w:val="center"/>
          </w:tcPr>
          <w:p w14:paraId="66FB4DD0" w14:textId="77777777" w:rsidR="00207590" w:rsidRPr="009A0344" w:rsidRDefault="00207590" w:rsidP="00A2477A">
            <w:pPr>
              <w:spacing w:before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Vārds, uzvārds vai juridiskās personas nosaukums:</w:t>
            </w:r>
          </w:p>
        </w:tc>
        <w:tc>
          <w:tcPr>
            <w:tcW w:w="3701" w:type="dxa"/>
            <w:tcBorders>
              <w:bottom w:val="single" w:sz="4" w:space="0" w:color="auto"/>
            </w:tcBorders>
            <w:vAlign w:val="center"/>
          </w:tcPr>
          <w:p w14:paraId="51E5000D" w14:textId="77777777" w:rsidR="00207590" w:rsidRPr="009A0344" w:rsidRDefault="00207590" w:rsidP="00A2477A">
            <w:pPr>
              <w:spacing w:before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21DA9013" w14:textId="77777777" w:rsidTr="00820774"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14:paraId="7E587056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69BBE77B" w14:textId="77777777" w:rsidTr="00820774">
        <w:tc>
          <w:tcPr>
            <w:tcW w:w="1774" w:type="dxa"/>
            <w:gridSpan w:val="3"/>
            <w:vAlign w:val="center"/>
          </w:tcPr>
          <w:p w14:paraId="58D5F40E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7298" w:type="dxa"/>
            <w:gridSpan w:val="3"/>
            <w:tcBorders>
              <w:bottom w:val="single" w:sz="4" w:space="0" w:color="auto"/>
            </w:tcBorders>
            <w:vAlign w:val="center"/>
          </w:tcPr>
          <w:p w14:paraId="23009E0C" w14:textId="77777777" w:rsidR="00207590" w:rsidRPr="009A0344" w:rsidRDefault="00207590" w:rsidP="00820774">
            <w:pPr>
              <w:tabs>
                <w:tab w:val="left" w:pos="1463"/>
              </w:tabs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7258CD3D" w14:textId="77777777" w:rsidTr="00820774">
        <w:tc>
          <w:tcPr>
            <w:tcW w:w="3119" w:type="dxa"/>
            <w:gridSpan w:val="4"/>
            <w:vAlign w:val="center"/>
          </w:tcPr>
          <w:p w14:paraId="68AC5191" w14:textId="6389723B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Juridiskās personas reģ.</w:t>
            </w:r>
            <w:r w:rsidR="0015193D" w:rsidRPr="009A0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C925B6" w:rsidRPr="009A0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35C2197E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2DE3BD6A" w14:textId="77777777" w:rsidTr="00820774">
        <w:tc>
          <w:tcPr>
            <w:tcW w:w="1009" w:type="dxa"/>
            <w:vAlign w:val="center"/>
          </w:tcPr>
          <w:p w14:paraId="53C68E87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Adrese:</w:t>
            </w:r>
          </w:p>
        </w:tc>
        <w:tc>
          <w:tcPr>
            <w:tcW w:w="8063" w:type="dxa"/>
            <w:gridSpan w:val="5"/>
            <w:tcBorders>
              <w:bottom w:val="single" w:sz="4" w:space="0" w:color="auto"/>
            </w:tcBorders>
            <w:vAlign w:val="center"/>
          </w:tcPr>
          <w:p w14:paraId="0356A424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618B07FF" w14:textId="77777777" w:rsidTr="00820774">
        <w:tc>
          <w:tcPr>
            <w:tcW w:w="1096" w:type="dxa"/>
            <w:gridSpan w:val="2"/>
            <w:vAlign w:val="center"/>
          </w:tcPr>
          <w:p w14:paraId="14E6582A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7976" w:type="dxa"/>
            <w:gridSpan w:val="4"/>
            <w:tcBorders>
              <w:bottom w:val="single" w:sz="4" w:space="0" w:color="auto"/>
            </w:tcBorders>
            <w:vAlign w:val="center"/>
          </w:tcPr>
          <w:p w14:paraId="63D0EFC3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1E4524DE" w14:textId="77777777" w:rsidTr="00820774">
        <w:tc>
          <w:tcPr>
            <w:tcW w:w="1009" w:type="dxa"/>
            <w:vAlign w:val="center"/>
          </w:tcPr>
          <w:p w14:paraId="2DBE9AA7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8063" w:type="dxa"/>
            <w:gridSpan w:val="5"/>
            <w:tcBorders>
              <w:bottom w:val="single" w:sz="4" w:space="0" w:color="auto"/>
            </w:tcBorders>
            <w:vAlign w:val="center"/>
          </w:tcPr>
          <w:p w14:paraId="043FCA6B" w14:textId="77777777" w:rsidR="00207590" w:rsidRPr="009A0344" w:rsidRDefault="00207590" w:rsidP="00820774">
            <w:pPr>
              <w:spacing w:before="60" w:after="60"/>
              <w:ind w:left="-113" w:right="-13" w:firstLine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422C0" w14:textId="77777777" w:rsidR="00207590" w:rsidRPr="004D66D3" w:rsidRDefault="00207590" w:rsidP="00820774">
      <w:pPr>
        <w:spacing w:line="240" w:lineRule="auto"/>
        <w:ind w:left="-105"/>
        <w:jc w:val="both"/>
        <w:rPr>
          <w:rFonts w:ascii="Times New Roman" w:hAnsi="Times New Roman" w:cs="Times New Roman"/>
          <w:sz w:val="20"/>
          <w:szCs w:val="20"/>
        </w:rPr>
      </w:pPr>
    </w:p>
    <w:p w14:paraId="7CD6123D" w14:textId="77777777" w:rsidR="00207590" w:rsidRPr="009A0344" w:rsidRDefault="00207590" w:rsidP="00B12060">
      <w:pPr>
        <w:spacing w:before="120" w:after="120" w:line="240" w:lineRule="auto"/>
        <w:ind w:right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</w:pP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  <w:t>Kokmateriālu transportēšanas automašīnas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  <w:t>marka,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  <w:t>modelis,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  <w:t>reģ. Nr., (piekabes)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  <w:lang w:bidi="lv-LV"/>
        </w:rPr>
        <w:t xml:space="preserve">reģ. Nr. </w:t>
      </w:r>
    </w:p>
    <w:p w14:paraId="3B869CFB" w14:textId="15F1A838" w:rsidR="00207590" w:rsidRPr="009A0344" w:rsidRDefault="00207590" w:rsidP="00820774">
      <w:pPr>
        <w:tabs>
          <w:tab w:val="left" w:pos="8080"/>
          <w:tab w:val="left" w:pos="864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925B6"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82077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36411589" w14:textId="00658429" w:rsidR="00207590" w:rsidRPr="009A0344" w:rsidRDefault="00207590" w:rsidP="00820774">
      <w:pPr>
        <w:tabs>
          <w:tab w:val="left" w:pos="8505"/>
          <w:tab w:val="left" w:pos="864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="00C925B6"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F03D66" w:rsidRPr="009A0344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82077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9E40621" w14:textId="77777777" w:rsidR="00207590" w:rsidRPr="004D66D3" w:rsidRDefault="00207590" w:rsidP="00B12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CC0644" w14:textId="77777777" w:rsidR="00207590" w:rsidRPr="009A0344" w:rsidRDefault="00207590" w:rsidP="00B120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344">
        <w:rPr>
          <w:rFonts w:ascii="Times New Roman" w:hAnsi="Times New Roman" w:cs="Times New Roman"/>
          <w:b/>
          <w:bCs/>
          <w:sz w:val="24"/>
          <w:szCs w:val="24"/>
        </w:rPr>
        <w:t>Atbildīgā persona par ceļa stāvokli (gadījumā, ja tiek sabojāts ceļa/ielas segums):</w:t>
      </w:r>
    </w:p>
    <w:tbl>
      <w:tblPr>
        <w:tblStyle w:val="Reatab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91"/>
        <w:gridCol w:w="697"/>
        <w:gridCol w:w="7191"/>
      </w:tblGrid>
      <w:tr w:rsidR="00207590" w:rsidRPr="009A0344" w14:paraId="47D5284A" w14:textId="77777777" w:rsidTr="00820774">
        <w:tc>
          <w:tcPr>
            <w:tcW w:w="1881" w:type="dxa"/>
            <w:gridSpan w:val="3"/>
          </w:tcPr>
          <w:p w14:paraId="1D19364C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7191" w:type="dxa"/>
            <w:tcBorders>
              <w:bottom w:val="single" w:sz="4" w:space="0" w:color="auto"/>
            </w:tcBorders>
          </w:tcPr>
          <w:p w14:paraId="6B44C20C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7EFFF462" w14:textId="77777777" w:rsidTr="00820774">
        <w:tc>
          <w:tcPr>
            <w:tcW w:w="1184" w:type="dxa"/>
            <w:gridSpan w:val="2"/>
          </w:tcPr>
          <w:p w14:paraId="5777884E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7888" w:type="dxa"/>
            <w:gridSpan w:val="2"/>
            <w:tcBorders>
              <w:bottom w:val="single" w:sz="4" w:space="0" w:color="auto"/>
            </w:tcBorders>
          </w:tcPr>
          <w:p w14:paraId="1FB507FB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90" w:rsidRPr="009A0344" w14:paraId="6D72F0D0" w14:textId="77777777" w:rsidTr="00820774">
        <w:tc>
          <w:tcPr>
            <w:tcW w:w="1093" w:type="dxa"/>
          </w:tcPr>
          <w:p w14:paraId="3C4F4964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A034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</w:tcBorders>
          </w:tcPr>
          <w:p w14:paraId="48BF497C" w14:textId="77777777" w:rsidR="00207590" w:rsidRPr="009A0344" w:rsidRDefault="00207590" w:rsidP="00820774">
            <w:pPr>
              <w:spacing w:before="60" w:after="60"/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5DD11" w14:textId="77777777" w:rsidR="004D66D3" w:rsidRPr="004D66D3" w:rsidRDefault="004D66D3" w:rsidP="00B1206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3AABA9" w14:textId="7F1B8E0F" w:rsidR="00207590" w:rsidRPr="009A0344" w:rsidRDefault="00207590" w:rsidP="00B1206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0344">
        <w:rPr>
          <w:rFonts w:ascii="Times New Roman" w:hAnsi="Times New Roman" w:cs="Times New Roman"/>
          <w:b/>
          <w:bCs/>
          <w:sz w:val="24"/>
          <w:szCs w:val="24"/>
          <w:u w:val="single"/>
        </w:rPr>
        <w:t>Pielikumā:</w:t>
      </w:r>
    </w:p>
    <w:p w14:paraId="00488FDE" w14:textId="7D791384" w:rsidR="00314DF8" w:rsidRPr="009A0344" w:rsidRDefault="00207590" w:rsidP="008207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A0344">
        <w:rPr>
          <w:rFonts w:ascii="Times New Roman" w:hAnsi="Times New Roman" w:cs="Times New Roman"/>
          <w:sz w:val="24"/>
          <w:szCs w:val="24"/>
        </w:rPr>
        <w:t xml:space="preserve"> Kokmateriālu krautuves vieta un tās aprīkošanas shēma (ar satiksmes ierobežojumiem</w:t>
      </w:r>
      <w:r w:rsidR="00353EE0">
        <w:rPr>
          <w:rFonts w:ascii="Times New Roman" w:hAnsi="Times New Roman" w:cs="Times New Roman"/>
          <w:sz w:val="24"/>
          <w:szCs w:val="24"/>
        </w:rPr>
        <w:t xml:space="preserve"> </w:t>
      </w:r>
      <w:r w:rsidRPr="009A0344">
        <w:rPr>
          <w:rFonts w:ascii="Times New Roman" w:hAnsi="Times New Roman" w:cs="Times New Roman"/>
          <w:sz w:val="24"/>
          <w:szCs w:val="24"/>
        </w:rPr>
        <w:t>saistītiem   darbiem, ja tādi ir paredzēti).</w:t>
      </w:r>
    </w:p>
    <w:p w14:paraId="4FB48BA7" w14:textId="3C97C660" w:rsidR="00207590" w:rsidRPr="009A0344" w:rsidRDefault="00314DF8" w:rsidP="008207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A0344">
        <w:rPr>
          <w:rFonts w:ascii="Times New Roman" w:hAnsi="Times New Roman" w:cs="Times New Roman"/>
          <w:sz w:val="24"/>
          <w:szCs w:val="24"/>
        </w:rPr>
        <w:t> Kokmateriālu</w:t>
      </w:r>
      <w:r w:rsidR="002E6A5C">
        <w:rPr>
          <w:rFonts w:ascii="Times New Roman" w:hAnsi="Times New Roman" w:cs="Times New Roman"/>
          <w:sz w:val="24"/>
          <w:szCs w:val="24"/>
        </w:rPr>
        <w:t xml:space="preserve"> </w:t>
      </w:r>
      <w:r w:rsidR="002E3E50">
        <w:rPr>
          <w:rFonts w:ascii="Times New Roman" w:hAnsi="Times New Roman" w:cs="Times New Roman"/>
          <w:sz w:val="24"/>
          <w:szCs w:val="24"/>
        </w:rPr>
        <w:t>pārvadāšanas</w:t>
      </w:r>
      <w:r w:rsidRPr="009A0344">
        <w:rPr>
          <w:rFonts w:ascii="Times New Roman" w:hAnsi="Times New Roman" w:cs="Times New Roman"/>
          <w:sz w:val="24"/>
          <w:szCs w:val="24"/>
        </w:rPr>
        <w:t xml:space="preserve"> ceļu/ielas shēma, apgriešanās laukumi (ar satiksmes ierobežojumiem saistītiem darbiem, ja tādi ir paredzēti).</w:t>
      </w:r>
    </w:p>
    <w:p w14:paraId="5C5E7516" w14:textId="32BB548B" w:rsidR="00207590" w:rsidRPr="009A0344" w:rsidRDefault="00314DF8" w:rsidP="0082077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sz w:val="24"/>
          <w:szCs w:val="24"/>
        </w:rPr>
        <w:sym w:font="Wingdings" w:char="F06F"/>
      </w:r>
      <w:r w:rsidR="00207590" w:rsidRPr="009A0344">
        <w:rPr>
          <w:rFonts w:ascii="Times New Roman" w:hAnsi="Times New Roman" w:cs="Times New Roman"/>
          <w:sz w:val="24"/>
          <w:szCs w:val="24"/>
        </w:rPr>
        <w:t xml:space="preserve"> </w:t>
      </w:r>
      <w:r w:rsidRPr="009A0344">
        <w:rPr>
          <w:rFonts w:ascii="Times New Roman" w:hAnsi="Times New Roman" w:cs="Times New Roman"/>
          <w:sz w:val="24"/>
          <w:szCs w:val="24"/>
        </w:rPr>
        <w:t> </w:t>
      </w:r>
      <w:r w:rsidR="00207590" w:rsidRPr="009A0344">
        <w:rPr>
          <w:rFonts w:ascii="Times New Roman" w:hAnsi="Times New Roman" w:cs="Times New Roman"/>
          <w:sz w:val="24"/>
          <w:szCs w:val="24"/>
        </w:rPr>
        <w:t xml:space="preserve">Citi dokumenti (uzskaitīti, kādi): </w:t>
      </w:r>
    </w:p>
    <w:p w14:paraId="2EBEAAA7" w14:textId="470DEC6F" w:rsidR="00207590" w:rsidRPr="009A0344" w:rsidRDefault="00207590" w:rsidP="00B12060">
      <w:pPr>
        <w:spacing w:before="120" w:after="12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53EE0">
        <w:rPr>
          <w:rFonts w:ascii="Times New Roman" w:hAnsi="Times New Roman" w:cs="Times New Roman"/>
          <w:sz w:val="24"/>
          <w:szCs w:val="24"/>
        </w:rPr>
        <w:t>__</w:t>
      </w:r>
    </w:p>
    <w:p w14:paraId="63A5A474" w14:textId="7980FEC1" w:rsidR="00207590" w:rsidRPr="009A0344" w:rsidRDefault="00207590" w:rsidP="00B1206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A0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53EE0">
        <w:rPr>
          <w:rFonts w:ascii="Times New Roman" w:hAnsi="Times New Roman" w:cs="Times New Roman"/>
          <w:sz w:val="24"/>
          <w:szCs w:val="24"/>
        </w:rPr>
        <w:t>__</w:t>
      </w:r>
    </w:p>
    <w:p w14:paraId="64A2E389" w14:textId="77777777" w:rsidR="00207590" w:rsidRPr="009A0344" w:rsidRDefault="00207590" w:rsidP="00B1206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0344">
        <w:rPr>
          <w:rFonts w:ascii="Times New Roman" w:hAnsi="Times New Roman" w:cs="Times New Roman"/>
          <w:b/>
          <w:bCs/>
          <w:sz w:val="24"/>
          <w:szCs w:val="24"/>
          <w:u w:val="single"/>
        </w:rPr>
        <w:t>Apliecinu:</w:t>
      </w:r>
    </w:p>
    <w:p w14:paraId="57FFE01A" w14:textId="466DAA6C" w:rsidR="00207590" w:rsidRPr="00353EE0" w:rsidRDefault="00207590" w:rsidP="00B12060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353EE0">
        <w:rPr>
          <w:rFonts w:ascii="Times New Roman" w:hAnsi="Times New Roman" w:cs="Times New Roman"/>
          <w:i/>
        </w:rPr>
        <w:t xml:space="preserve">ka esmu iepazinies ar </w:t>
      </w:r>
      <w:r w:rsidR="00983BED">
        <w:rPr>
          <w:rFonts w:ascii="Times New Roman" w:hAnsi="Times New Roman" w:cs="Times New Roman"/>
          <w:i/>
        </w:rPr>
        <w:t xml:space="preserve">2022. gada 29. decembra </w:t>
      </w:r>
      <w:r w:rsidRPr="00353EE0">
        <w:rPr>
          <w:rFonts w:ascii="Times New Roman" w:hAnsi="Times New Roman" w:cs="Times New Roman"/>
          <w:i/>
        </w:rPr>
        <w:t>Preiļu novada pašvaldības noteikumiem “</w:t>
      </w:r>
      <w:r w:rsidR="000E264A" w:rsidRPr="00353EE0">
        <w:rPr>
          <w:rFonts w:ascii="Times New Roman" w:hAnsi="Times New Roman" w:cs="Times New Roman"/>
          <w:i/>
        </w:rPr>
        <w:t xml:space="preserve">Par sadarbības līguma slēgšanu, ceļu un ceļu aizsargjoslas aizsardzību, veicot kravu pārvadāšanas, kokmateriālu </w:t>
      </w:r>
      <w:proofErr w:type="spellStart"/>
      <w:r w:rsidR="000E264A" w:rsidRPr="00353EE0">
        <w:rPr>
          <w:rFonts w:ascii="Times New Roman" w:hAnsi="Times New Roman" w:cs="Times New Roman"/>
          <w:i/>
        </w:rPr>
        <w:t>šķeldošanas</w:t>
      </w:r>
      <w:proofErr w:type="spellEnd"/>
      <w:r w:rsidR="000E264A" w:rsidRPr="00353EE0">
        <w:rPr>
          <w:rFonts w:ascii="Times New Roman" w:hAnsi="Times New Roman" w:cs="Times New Roman"/>
          <w:i/>
        </w:rPr>
        <w:t xml:space="preserve"> un mežizstrādes darbus Preiļu novadā</w:t>
      </w:r>
      <w:r w:rsidRPr="00353EE0">
        <w:rPr>
          <w:rFonts w:ascii="Times New Roman" w:hAnsi="Times New Roman" w:cs="Times New Roman"/>
          <w:i/>
        </w:rPr>
        <w:t>”;</w:t>
      </w:r>
    </w:p>
    <w:p w14:paraId="0E451D6A" w14:textId="782FD8A2" w:rsidR="00207590" w:rsidRPr="00353EE0" w:rsidRDefault="00207590" w:rsidP="00B1206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ka zemes vienības (meža) īpašnieks ir</w:t>
      </w:r>
      <w:r w:rsidRPr="00353EE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informējis</w:t>
      </w:r>
      <w:r w:rsidRPr="00353EE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par noteikumos “</w:t>
      </w:r>
      <w:r w:rsidR="000E264A"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 xml:space="preserve">Par sadarbības līguma slēgšanu, ceļu un ceļu aizsargjoslas aizsardzību, veicot kravu pārvadāšanas, kokmateriālu </w:t>
      </w:r>
      <w:proofErr w:type="spellStart"/>
      <w:r w:rsidR="000E264A"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šķeldošanas</w:t>
      </w:r>
      <w:proofErr w:type="spellEnd"/>
      <w:r w:rsidR="000E264A"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 xml:space="preserve"> un mežizstrādes darbus Preiļu novadā</w:t>
      </w:r>
      <w:r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” noteiktajiem pienākumiem/prasībām</w:t>
      </w:r>
      <w:r w:rsidR="00B73D9E" w:rsidRPr="00353EE0">
        <w:rPr>
          <w:rFonts w:ascii="Times New Roman" w:eastAsia="Times New Roman" w:hAnsi="Times New Roman" w:cs="Times New Roman"/>
          <w:i/>
          <w:color w:val="000000"/>
          <w:lang w:bidi="lv-LV"/>
        </w:rPr>
        <w:t>;</w:t>
      </w:r>
    </w:p>
    <w:p w14:paraId="12EDC7C1" w14:textId="09CDBEFE" w:rsidR="00B73D9E" w:rsidRPr="007F061C" w:rsidRDefault="00B73D9E" w:rsidP="00B1206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7F061C">
        <w:rPr>
          <w:rFonts w:ascii="Times New Roman" w:hAnsi="Times New Roman" w:cs="Times New Roman"/>
          <w:i/>
          <w:iCs/>
        </w:rPr>
        <w:t>ka sniegtā informācija ir pilnīga un patiesa;</w:t>
      </w:r>
    </w:p>
    <w:p w14:paraId="022EEAD1" w14:textId="665CA961" w:rsidR="00B73D9E" w:rsidRPr="007F061C" w:rsidRDefault="00B73D9E" w:rsidP="00B12060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7F061C">
        <w:rPr>
          <w:rFonts w:ascii="Times New Roman" w:hAnsi="Times New Roman" w:cs="Times New Roman"/>
          <w:bCs/>
          <w:i/>
          <w:iCs/>
        </w:rPr>
        <w:t>ka esmu informēts/-a par manu personas datu apstrādi, ko Preiļu novada pašvaldība veiks, lai izpildītu iesniegumā prasīto, saskaņā ar man sniegto un Preiļu novada pašvaldības privātuma paziņojumā iekļauto informāciju.</w:t>
      </w:r>
      <w:r w:rsidR="00AD6BBF" w:rsidRPr="007F061C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="00AD6BBF" w:rsidRPr="007F061C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Informācija par datu apstrādi Preiļu novada pašvaldības iestādēs atrodama timekļa vietnes </w:t>
      </w:r>
      <w:hyperlink r:id="rId5" w:history="1">
        <w:r w:rsidR="00AD6BBF" w:rsidRPr="007F061C">
          <w:rPr>
            <w:rStyle w:val="Hipersaite"/>
            <w:rFonts w:ascii="Times New Roman" w:eastAsia="Calibri" w:hAnsi="Times New Roman" w:cs="Times New Roman"/>
            <w:bCs/>
            <w:i/>
            <w:iCs/>
            <w:color w:val="000000" w:themeColor="text1"/>
            <w:u w:val="none"/>
          </w:rPr>
          <w:t>www.preili.lv</w:t>
        </w:r>
      </w:hyperlink>
      <w:r w:rsidR="00AD6BBF" w:rsidRPr="007F061C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sadaļā “Privātuma politika”.</w:t>
      </w:r>
    </w:p>
    <w:p w14:paraId="54B0A666" w14:textId="77777777" w:rsidR="004D66D3" w:rsidRDefault="004D66D3" w:rsidP="00B120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BF982" w14:textId="77777777" w:rsidR="001C27E4" w:rsidRDefault="001C27E4" w:rsidP="004D6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2D65D" w14:textId="01269342" w:rsidR="004D66D3" w:rsidRPr="00AF6431" w:rsidRDefault="004D66D3" w:rsidP="004D66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477E">
        <w:rPr>
          <w:rFonts w:ascii="Times New Roman" w:hAnsi="Times New Roman"/>
          <w:sz w:val="24"/>
          <w:szCs w:val="24"/>
        </w:rPr>
        <w:t xml:space="preserve">20___. gada ___. _______________  </w:t>
      </w:r>
      <w:r>
        <w:rPr>
          <w:rFonts w:ascii="Times New Roman" w:hAnsi="Times New Roman"/>
          <w:sz w:val="24"/>
          <w:szCs w:val="24"/>
        </w:rPr>
        <w:t xml:space="preserve">                                 ________/__________________/</w:t>
      </w:r>
      <w:r w:rsidRPr="00E3477E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</w:t>
      </w:r>
      <w:r w:rsidRPr="00F67A4E">
        <w:rPr>
          <w:rFonts w:ascii="Times New Roman" w:hAnsi="Times New Roman"/>
          <w:sz w:val="28"/>
          <w:szCs w:val="24"/>
          <w:vertAlign w:val="superscript"/>
        </w:rPr>
        <w:t>(paraksts un atšifrējums)</w:t>
      </w:r>
    </w:p>
    <w:p w14:paraId="00C664A3" w14:textId="77777777" w:rsidR="004D66D3" w:rsidRDefault="004D66D3" w:rsidP="004D66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</w:p>
    <w:p w14:paraId="560F7331" w14:textId="77777777" w:rsidR="004D66D3" w:rsidRDefault="004D66D3" w:rsidP="004D66D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lv-LV"/>
        </w:rPr>
      </w:pPr>
      <w:r w:rsidRPr="00AB35C8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* Iesnieguma rekvizītus „paraksts” un datums” neaizpilda, ja elektroniskais dokuments ir sagatavots atbilstoši normatīvajiem aktiem par elektronisko dokumentu noformēšanu.</w:t>
      </w:r>
    </w:p>
    <w:p w14:paraId="56443012" w14:textId="53696C0B" w:rsidR="00F47AD3" w:rsidRPr="009A0344" w:rsidRDefault="00F47AD3" w:rsidP="004D66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7AD3" w:rsidRPr="009A0344" w:rsidSect="00AE6D2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C54EB"/>
    <w:multiLevelType w:val="hybridMultilevel"/>
    <w:tmpl w:val="D4D0C79C"/>
    <w:lvl w:ilvl="0" w:tplc="3F30A7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3085">
    <w:abstractNumId w:val="0"/>
  </w:num>
  <w:num w:numId="2" w16cid:durableId="57208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90"/>
    <w:rsid w:val="000E264A"/>
    <w:rsid w:val="00142288"/>
    <w:rsid w:val="0015193D"/>
    <w:rsid w:val="001C27E4"/>
    <w:rsid w:val="00207590"/>
    <w:rsid w:val="00281548"/>
    <w:rsid w:val="002E3E50"/>
    <w:rsid w:val="002E6A5C"/>
    <w:rsid w:val="00314DF8"/>
    <w:rsid w:val="00353EE0"/>
    <w:rsid w:val="00381F8A"/>
    <w:rsid w:val="00403DC1"/>
    <w:rsid w:val="0044416F"/>
    <w:rsid w:val="0044636B"/>
    <w:rsid w:val="004D66D3"/>
    <w:rsid w:val="00601E35"/>
    <w:rsid w:val="006A3EDD"/>
    <w:rsid w:val="007F061C"/>
    <w:rsid w:val="00820774"/>
    <w:rsid w:val="00983BED"/>
    <w:rsid w:val="009A0344"/>
    <w:rsid w:val="00A158B7"/>
    <w:rsid w:val="00A170B9"/>
    <w:rsid w:val="00A2477A"/>
    <w:rsid w:val="00AA4D91"/>
    <w:rsid w:val="00AA7A52"/>
    <w:rsid w:val="00AD6BBF"/>
    <w:rsid w:val="00AE6D28"/>
    <w:rsid w:val="00B12060"/>
    <w:rsid w:val="00B46315"/>
    <w:rsid w:val="00B73D9E"/>
    <w:rsid w:val="00C11870"/>
    <w:rsid w:val="00C14FE9"/>
    <w:rsid w:val="00C925B6"/>
    <w:rsid w:val="00D416CC"/>
    <w:rsid w:val="00E2551A"/>
    <w:rsid w:val="00F03D66"/>
    <w:rsid w:val="00F1028E"/>
    <w:rsid w:val="00F272A0"/>
    <w:rsid w:val="00F44069"/>
    <w:rsid w:val="00F47AD3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2E87"/>
  <w15:chartTrackingRefBased/>
  <w15:docId w15:val="{8D65D50F-EA06-44A0-A994-8E182CD2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7590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07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07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0759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0759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lv-LV"/>
      <w14:ligatures w14:val="none"/>
    </w:rPr>
  </w:style>
  <w:style w:type="paragraph" w:styleId="Bezatstarpm">
    <w:name w:val="No Spacing"/>
    <w:qFormat/>
    <w:rsid w:val="00207590"/>
    <w:pPr>
      <w:spacing w:after="0" w:line="240" w:lineRule="auto"/>
    </w:pPr>
    <w:rPr>
      <w:kern w:val="0"/>
      <w:lang w:val="lv-LV"/>
      <w14:ligatures w14:val="none"/>
    </w:rPr>
  </w:style>
  <w:style w:type="table" w:styleId="Reatabula">
    <w:name w:val="Table Grid"/>
    <w:basedOn w:val="Parastatabula"/>
    <w:rsid w:val="00207590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smalcintsizclums">
    <w:name w:val="Subtle Emphasis"/>
    <w:qFormat/>
    <w:rsid w:val="00207590"/>
    <w:rPr>
      <w:i/>
      <w:iCs/>
      <w:color w:val="808080"/>
    </w:rPr>
  </w:style>
  <w:style w:type="character" w:styleId="Hipersaite">
    <w:name w:val="Hyperlink"/>
    <w:basedOn w:val="Noklusjumarindkopasfonts"/>
    <w:uiPriority w:val="99"/>
    <w:semiHidden/>
    <w:unhideWhenUsed/>
    <w:rsid w:val="00AD6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Jakovele</dc:creator>
  <cp:keywords/>
  <dc:description/>
  <cp:lastModifiedBy>Sintija Trubina</cp:lastModifiedBy>
  <cp:revision>28</cp:revision>
  <cp:lastPrinted>2024-12-14T10:30:00Z</cp:lastPrinted>
  <dcterms:created xsi:type="dcterms:W3CDTF">2023-04-19T06:51:00Z</dcterms:created>
  <dcterms:modified xsi:type="dcterms:W3CDTF">2024-12-14T11:10:00Z</dcterms:modified>
</cp:coreProperties>
</file>